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="00B863A8" w:rsidRDefault="001163EA" w14:paraId="4681F0B5" w14:textId="144CF7B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0F840C" wp14:editId="15D99AE9">
                <wp:simplePos x="0" y="0"/>
                <wp:positionH relativeFrom="column">
                  <wp:posOffset>243204</wp:posOffset>
                </wp:positionH>
                <wp:positionV relativeFrom="paragraph">
                  <wp:posOffset>71755</wp:posOffset>
                </wp:positionV>
                <wp:extent cx="5191125" cy="35242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F0069D" w:rsidR="00F0069D" w:rsidP="00F0069D" w:rsidRDefault="00F0069D" w14:paraId="4CED0451" w14:textId="719B24D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0069D">
                              <w:rPr>
                                <w:b/>
                                <w:bCs/>
                                <w:color w:val="000000" w:themeColor="text1"/>
                              </w:rPr>
                              <w:t>SELECTION MASTER 1 Année 2025-2026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47127561">
              <v:rect id="Rectangle 1" style="position:absolute;margin-left:19.15pt;margin-top:5.65pt;width:408.7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ffc000 [3207]" strokecolor="#7f5f00 [1607]" strokeweight="1pt" w14:anchorId="3E0F840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">
                <v:textbox>
                  <w:txbxContent>
                    <w:p w:rsidRPr="00F0069D" w:rsidR="00F0069D" w:rsidP="00F0069D" w:rsidRDefault="00F0069D" w14:paraId="481BCCB3" w14:textId="719B24D4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0069D">
                        <w:rPr>
                          <w:b/>
                          <w:bCs/>
                          <w:color w:val="000000" w:themeColor="text1"/>
                        </w:rPr>
                        <w:t>SELECTION MASTER 1 Année 2025-2026</w:t>
                      </w:r>
                    </w:p>
                  </w:txbxContent>
                </v:textbox>
              </v:rect>
            </w:pict>
          </mc:Fallback>
        </mc:AlternateContent>
      </w:r>
    </w:p>
    <w:p w:rsidR="00F0069D" w:rsidRDefault="00F0069D" w14:paraId="5BD0FA06" w14:textId="5818A147"/>
    <w:p w:rsidR="001163EA" w:rsidRDefault="001163EA" w14:paraId="43F00951" w14:textId="0D7BFF48"/>
    <w:tbl>
      <w:tblPr>
        <w:tblStyle w:val="Grilledutableau"/>
        <w:tblW w:w="6103" w:type="pct"/>
        <w:tblInd w:w="-998" w:type="dxa"/>
        <w:tblLook w:val="04A0" w:firstRow="1" w:lastRow="0" w:firstColumn="1" w:lastColumn="0" w:noHBand="0" w:noVBand="1"/>
      </w:tblPr>
      <w:tblGrid>
        <w:gridCol w:w="1846"/>
        <w:gridCol w:w="2692"/>
        <w:gridCol w:w="3402"/>
        <w:gridCol w:w="3121"/>
      </w:tblGrid>
      <w:tr w:rsidRPr="009E3AB8" w:rsidR="001163EA" w:rsidTr="00911710" w14:paraId="0E3E08FE" w14:textId="77777777">
        <w:tc>
          <w:tcPr>
            <w:tcW w:w="834" w:type="pct"/>
            <w:shd w:val="clear" w:color="auto" w:fill="99CCFF"/>
          </w:tcPr>
          <w:p w:rsidRPr="009E3AB8" w:rsidR="001163EA" w:rsidP="00911710" w:rsidRDefault="001163EA" w14:paraId="7B646F1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1217" w:type="pct"/>
            <w:shd w:val="clear" w:color="auto" w:fill="CCECFF"/>
          </w:tcPr>
          <w:p w:rsidRPr="009E3AB8" w:rsidR="001163EA" w:rsidP="00911710" w:rsidRDefault="001163EA" w14:paraId="570729F6" w14:textId="77777777">
            <w:pPr>
              <w:rPr>
                <w:sz w:val="20"/>
                <w:szCs w:val="20"/>
              </w:rPr>
            </w:pPr>
            <w:r w:rsidRPr="00D0118F">
              <w:rPr>
                <w:noProof/>
                <w:sz w:val="20"/>
                <w:szCs w:val="20"/>
              </w:rPr>
              <w:t>BSS</w:t>
            </w:r>
          </w:p>
        </w:tc>
        <w:tc>
          <w:tcPr>
            <w:tcW w:w="1538" w:type="pct"/>
            <w:shd w:val="clear" w:color="auto" w:fill="99CCFF"/>
          </w:tcPr>
          <w:p w:rsidRPr="009E3AB8" w:rsidR="001163EA" w:rsidP="00911710" w:rsidRDefault="001163EA" w14:paraId="48E1A36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1411" w:type="pct"/>
            <w:shd w:val="clear" w:color="auto" w:fill="CCECFF"/>
          </w:tcPr>
          <w:p w:rsidRPr="009E3AB8" w:rsidR="001163EA" w:rsidP="00911710" w:rsidRDefault="001163EA" w14:paraId="13466283" w14:textId="77777777">
            <w:pPr>
              <w:rPr>
                <w:sz w:val="20"/>
                <w:szCs w:val="20"/>
              </w:rPr>
            </w:pPr>
            <w:r w:rsidRPr="00674DC9">
              <w:rPr>
                <w:noProof/>
                <w:sz w:val="20"/>
                <w:szCs w:val="20"/>
              </w:rPr>
              <w:t>SCIENCES, TECHNOLOGIES, SANTÉ</w:t>
            </w:r>
          </w:p>
        </w:tc>
      </w:tr>
      <w:tr w:rsidRPr="009E3AB8" w:rsidR="009C65DC" w:rsidTr="00911710" w14:paraId="4C4F952A" w14:textId="77777777">
        <w:tc>
          <w:tcPr>
            <w:tcW w:w="834" w:type="pct"/>
            <w:shd w:val="clear" w:color="auto" w:fill="99CCFF"/>
          </w:tcPr>
          <w:p w:rsidRPr="009E3AB8" w:rsidR="009C65DC" w:rsidP="009C65DC" w:rsidRDefault="009C65DC" w14:paraId="7CEBC419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9E3AB8" w:rsidR="009C65DC" w:rsidP="009C65DC" w:rsidRDefault="009C65DC" w14:paraId="7BCEEC63" w14:textId="7B08D4B0">
            <w:pPr>
              <w:rPr>
                <w:sz w:val="20"/>
                <w:szCs w:val="20"/>
              </w:rPr>
            </w:pPr>
            <w:r w:rsidRPr="009E3AB8">
              <w:rPr>
                <w:noProof/>
                <w:sz w:val="20"/>
                <w:szCs w:val="20"/>
              </w:rPr>
              <w:t>STAPS : Management du sport</w:t>
            </w:r>
          </w:p>
        </w:tc>
      </w:tr>
      <w:tr w:rsidRPr="009E3AB8" w:rsidR="009C65DC" w:rsidTr="00911710" w14:paraId="6D90A070" w14:textId="77777777">
        <w:tc>
          <w:tcPr>
            <w:tcW w:w="834" w:type="pct"/>
            <w:shd w:val="clear" w:color="auto" w:fill="99CCFF"/>
          </w:tcPr>
          <w:p w:rsidRPr="009E3AB8" w:rsidR="009C65DC" w:rsidP="009C65DC" w:rsidRDefault="009C65DC" w14:paraId="241A483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9E3AB8" w:rsidR="009C65DC" w:rsidP="009C65DC" w:rsidRDefault="009C65DC" w14:paraId="1F507B23" w14:textId="17B151D4">
            <w:pPr>
              <w:rPr>
                <w:b/>
                <w:bCs/>
                <w:sz w:val="20"/>
                <w:szCs w:val="20"/>
              </w:rPr>
            </w:pPr>
            <w:r w:rsidRPr="009E3AB8">
              <w:rPr>
                <w:b/>
                <w:bCs/>
                <w:sz w:val="20"/>
                <w:szCs w:val="20"/>
              </w:rPr>
              <w:t>Développement territorial par le sport</w:t>
            </w:r>
          </w:p>
        </w:tc>
      </w:tr>
      <w:tr w:rsidRPr="009E3AB8" w:rsidR="001163EA" w:rsidTr="00911710" w14:paraId="0D332671" w14:textId="77777777">
        <w:tc>
          <w:tcPr>
            <w:tcW w:w="5000" w:type="pct"/>
            <w:gridSpan w:val="4"/>
            <w:shd w:val="clear" w:color="auto" w:fill="FFD966" w:themeFill="accent4" w:themeFillTint="99"/>
          </w:tcPr>
          <w:p w:rsidRPr="009E3AB8" w:rsidR="001163EA" w:rsidP="00911710" w:rsidRDefault="001163EA" w14:paraId="6067E7C4" w14:textId="77777777">
            <w:pPr>
              <w:jc w:val="center"/>
              <w:rPr>
                <w:noProof/>
              </w:rPr>
            </w:pPr>
            <w:r w:rsidRPr="009E3AB8">
              <w:rPr>
                <w:b/>
              </w:rPr>
              <w:t>MASTER 1</w:t>
            </w:r>
          </w:p>
        </w:tc>
      </w:tr>
    </w:tbl>
    <w:tbl>
      <w:tblPr>
        <w:tblStyle w:val="Grilledutableau1"/>
        <w:tblW w:w="11058" w:type="dxa"/>
        <w:tblInd w:w="-998" w:type="dxa"/>
        <w:tblLook w:val="04A0" w:firstRow="1" w:lastRow="0" w:firstColumn="1" w:lastColumn="0" w:noHBand="0" w:noVBand="1"/>
      </w:tblPr>
      <w:tblGrid>
        <w:gridCol w:w="1844"/>
        <w:gridCol w:w="2693"/>
        <w:gridCol w:w="3402"/>
        <w:gridCol w:w="3119"/>
      </w:tblGrid>
      <w:tr w:rsidRPr="009E3AB8" w:rsidR="001163EA" w:rsidTr="21341548" w14:paraId="2D3AD260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1163EA" w14:paraId="41EF5D0F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9E3AB8">
              <w:rPr>
                <w:rFonts w:cstheme="minorHAnsi"/>
                <w:b/>
                <w:sz w:val="20"/>
                <w:szCs w:val="20"/>
              </w:rPr>
              <w:t>Ouvert à la rentrée 202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  <w:r w:rsidRPr="009E3AB8">
              <w:rPr>
                <w:rFonts w:cstheme="minorHAnsi"/>
                <w:b/>
                <w:sz w:val="20"/>
                <w:szCs w:val="20"/>
              </w:rPr>
              <w:t> (OUI / NON)</w:t>
            </w:r>
          </w:p>
        </w:tc>
        <w:tc>
          <w:tcPr>
            <w:tcW w:w="2693" w:type="dxa"/>
            <w:shd w:val="clear" w:color="auto" w:fill="CCECFF"/>
            <w:tcMar/>
          </w:tcPr>
          <w:p w:rsidR="001163EA" w:rsidP="00911710" w:rsidRDefault="001163EA" w14:paraId="16D1D421" w14:textId="77777777">
            <w:pPr>
              <w:rPr>
                <w:rFonts w:cstheme="minorHAnsi"/>
                <w:sz w:val="20"/>
                <w:szCs w:val="20"/>
              </w:rPr>
            </w:pPr>
            <w:r w:rsidRPr="009E3AB8">
              <w:rPr>
                <w:rFonts w:cstheme="minorHAnsi"/>
                <w:sz w:val="20"/>
                <w:szCs w:val="20"/>
              </w:rPr>
              <w:t>OUI</w:t>
            </w:r>
          </w:p>
          <w:p w:rsidRPr="009E3AB8" w:rsidR="001163EA" w:rsidP="00911710" w:rsidRDefault="001163EA" w14:paraId="0AC3BB00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99CCFF"/>
            <w:tcMar/>
          </w:tcPr>
          <w:p w:rsidRPr="009E3AB8" w:rsidR="001163EA" w:rsidP="00911710" w:rsidRDefault="001163EA" w14:paraId="11E9ADA5" w14:textId="77777777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9E3AB8" w:rsidR="001163EA" w:rsidP="00911710" w:rsidRDefault="001163EA" w14:paraId="4CB740B9" w14:textId="77777777">
            <w:pPr>
              <w:rPr>
                <w:rFonts w:cstheme="minorHAnsi"/>
                <w:sz w:val="20"/>
                <w:szCs w:val="20"/>
              </w:rPr>
            </w:pPr>
          </w:p>
        </w:tc>
      </w:tr>
      <w:tr w:rsidRPr="009E3AB8" w:rsidR="001163EA" w:rsidTr="21341548" w14:paraId="625DCCF4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1163EA" w14:paraId="44A5663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de la mention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1163EA" w:rsidP="00911710" w:rsidRDefault="00CC501D" w14:paraId="184E6448" w14:textId="0A0DD7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C65DC">
              <w:rPr>
                <w:sz w:val="20"/>
                <w:szCs w:val="20"/>
              </w:rPr>
              <w:t>0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1163EA" w:rsidP="00911710" w:rsidRDefault="001163EA" w14:paraId="1269E90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de la mention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  <w:tcMar/>
          </w:tcPr>
          <w:p w:rsidRPr="009E3AB8" w:rsidR="001163EA" w:rsidP="21341548" w:rsidRDefault="009C65DC" w14:paraId="041CDD2D" w14:textId="13CA47E0">
            <w:pPr>
              <w:rPr>
                <w:color w:val="FF0000"/>
                <w:sz w:val="20"/>
                <w:szCs w:val="20"/>
              </w:rPr>
            </w:pPr>
            <w:r w:rsidRPr="21341548" w:rsidR="1A48622A">
              <w:rPr>
                <w:color w:val="FF0000"/>
                <w:sz w:val="20"/>
                <w:szCs w:val="20"/>
              </w:rPr>
              <w:t>1</w:t>
            </w:r>
            <w:r w:rsidRPr="21341548" w:rsidR="4BC63644">
              <w:rPr>
                <w:color w:val="FF0000"/>
                <w:sz w:val="20"/>
                <w:szCs w:val="20"/>
              </w:rPr>
              <w:t>8</w:t>
            </w:r>
          </w:p>
        </w:tc>
      </w:tr>
      <w:tr w:rsidRPr="009E3AB8" w:rsidR="001163EA" w:rsidTr="21341548" w14:paraId="426A1DC7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1163EA" w14:paraId="438CA307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Du parcours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1163EA" w:rsidP="00911710" w:rsidRDefault="009C65DC" w14:paraId="05571D16" w14:textId="2C867BB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20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1163EA" w:rsidP="00911710" w:rsidRDefault="001163EA" w14:paraId="7A038AC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du parcours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  <w:tcMar/>
          </w:tcPr>
          <w:p w:rsidRPr="009E3AB8" w:rsidR="001163EA" w:rsidP="21341548" w:rsidRDefault="009C65DC" w14:paraId="74F05141" w14:textId="2401808D">
            <w:pPr>
              <w:rPr>
                <w:color w:val="FF0000"/>
                <w:sz w:val="20"/>
                <w:szCs w:val="20"/>
              </w:rPr>
            </w:pPr>
            <w:r w:rsidRPr="21341548" w:rsidR="1A48622A">
              <w:rPr>
                <w:color w:val="FF0000"/>
                <w:sz w:val="20"/>
                <w:szCs w:val="20"/>
              </w:rPr>
              <w:t>1</w:t>
            </w:r>
            <w:r w:rsidRPr="21341548" w:rsidR="11690236">
              <w:rPr>
                <w:color w:val="FF0000"/>
                <w:sz w:val="20"/>
                <w:szCs w:val="20"/>
              </w:rPr>
              <w:t>8</w:t>
            </w:r>
          </w:p>
        </w:tc>
      </w:tr>
      <w:tr w:rsidRPr="009E3AB8" w:rsidR="001163EA" w:rsidTr="21341548" w14:paraId="4D475203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1163EA" w14:paraId="7C053C2C" w14:textId="77777777">
            <w:pPr>
              <w:rPr>
                <w:b/>
                <w:sz w:val="20"/>
                <w:szCs w:val="20"/>
              </w:rPr>
            </w:pPr>
            <w:r w:rsidRPr="00D6050B">
              <w:rPr>
                <w:b/>
                <w:sz w:val="20"/>
                <w:szCs w:val="20"/>
              </w:rPr>
              <w:t>Donnée</w:t>
            </w:r>
            <w:r>
              <w:rPr>
                <w:b/>
              </w:rPr>
              <w:t xml:space="preserve"> d’appel : (inférieure ou égale à 150% de la capacité offerte du parcours)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1163EA" w:rsidP="00911710" w:rsidRDefault="001163EA" w14:paraId="6FE25EDD" w14:textId="7777777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XX</w:t>
            </w:r>
          </w:p>
        </w:tc>
        <w:tc>
          <w:tcPr>
            <w:tcW w:w="3402" w:type="dxa"/>
            <w:shd w:val="clear" w:color="auto" w:fill="99CCFF"/>
            <w:tcMar/>
          </w:tcPr>
          <w:p w:rsidRPr="00D6050B" w:rsidR="001163EA" w:rsidP="00911710" w:rsidRDefault="001163EA" w14:paraId="5A5E404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D6050B" w:rsidR="001163EA" w:rsidP="00911710" w:rsidRDefault="001163EA" w14:paraId="6CD54866" w14:textId="77777777">
            <w:pPr>
              <w:rPr>
                <w:sz w:val="20"/>
                <w:szCs w:val="20"/>
              </w:rPr>
            </w:pPr>
          </w:p>
        </w:tc>
      </w:tr>
    </w:tbl>
    <w:tbl>
      <w:tblPr>
        <w:tblStyle w:val="Grilledutableau2"/>
        <w:tblW w:w="11058" w:type="dxa"/>
        <w:tblInd w:w="-998" w:type="dxa"/>
        <w:tblLook w:val="04A0" w:firstRow="1" w:lastRow="0" w:firstColumn="1" w:lastColumn="0" w:noHBand="0" w:noVBand="1"/>
      </w:tblPr>
      <w:tblGrid>
        <w:gridCol w:w="3610"/>
        <w:gridCol w:w="7448"/>
      </w:tblGrid>
      <w:tr w:rsidRPr="00AA665D" w:rsidR="001163EA" w:rsidTr="38A660E9" w14:paraId="7C244CF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540568" w:rsidR="001163EA" w:rsidP="00911710" w:rsidRDefault="001163EA" w14:paraId="6D6A700E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F07FD0">
              <w:rPr>
                <w:rFonts w:ascii="Calibri" w:hAnsi="Calibri" w:eastAsia="Times New Roman" w:cs="Calibri"/>
                <w:lang w:eastAsia="fr-FR"/>
              </w:rPr>
              <w:br/>
            </w:r>
            <w:r w:rsidRPr="00540568">
              <w:rPr>
                <w:rFonts w:ascii="Calibri" w:hAnsi="Calibri" w:eastAsia="Times New Roman" w:cs="Calibri"/>
                <w:b/>
                <w:bCs/>
                <w:shd w:val="clear" w:color="auto" w:fill="F7CAAC" w:themeFill="accent2" w:themeFillTint="66"/>
                <w:lang w:eastAsia="fr-FR"/>
              </w:rPr>
              <w:t>Modalités d’enseignements</w:t>
            </w:r>
            <w:r w:rsidRPr="00540568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AA665D" w:rsidR="001163EA" w:rsidP="21341548" w:rsidRDefault="00396988" w14:paraId="2759BD87" w14:textId="60F4B5AB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sdt>
              <w:sdtPr>
                <w:id w:val="1488821091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color w:val="FF0000"/>
                  <w:lang w:eastAsia="fr-FR"/>
                </w:rPr>
              </w:sdtPr>
              <w:sdtContent>
                <w:r w:rsidRPr="21341548" w:rsidR="2A324F05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color w:val="FF0000"/>
                  <w:lang w:eastAsia="fr-FR"/>
                </w:rPr>
              </w:sdtEndPr>
            </w:sdt>
            <w:r w:rsidRPr="21341548" w:rsidR="16FEED84">
              <w:rPr>
                <w:rFonts w:ascii="Calibri" w:hAnsi="Calibri" w:eastAsia="Times New Roman" w:cs="Calibri"/>
                <w:lang w:eastAsia="fr-FR"/>
              </w:rPr>
              <w:t xml:space="preserve"> Formation initiale</w:t>
            </w:r>
            <w:r>
              <w:br/>
            </w:r>
            <w:sdt>
              <w:sdtPr>
                <w:id w:val="-887257537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color w:val="FF0000"/>
                  <w:lang w:eastAsia="fr-FR"/>
                </w:rPr>
              </w:sdtPr>
              <w:sdtContent>
                <w:r w:rsidRPr="21341548" w:rsidR="1A1D0EAA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color w:val="FF0000"/>
                  <w:lang w:eastAsia="fr-FR"/>
                </w:rPr>
              </w:sdtEndPr>
            </w:sdt>
            <w:r w:rsidRPr="21341548" w:rsidR="16FEED84">
              <w:rPr>
                <w:rFonts w:ascii="Calibri" w:hAnsi="Calibri" w:eastAsia="Times New Roman" w:cs="Calibri"/>
                <w:lang w:eastAsia="fr-FR"/>
              </w:rPr>
              <w:t xml:space="preserve"> Formation continue</w:t>
            </w:r>
          </w:p>
          <w:p w:rsidRPr="00AA665D" w:rsidR="001163EA" w:rsidP="21341548" w:rsidRDefault="00396988" w14:paraId="38C8A202" w14:textId="69070629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sdt>
              <w:sdtPr>
                <w:id w:val="-502824238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color w:val="FF0000"/>
                  <w:lang w:eastAsia="fr-FR"/>
                </w:rPr>
              </w:sdtPr>
              <w:sdtContent>
                <w:r w:rsidRPr="21341548" w:rsidR="2EC68D4D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color w:val="FF0000"/>
                  <w:lang w:eastAsia="fr-FR"/>
                </w:rPr>
              </w:sdtEndPr>
            </w:sdt>
            <w:r w:rsidRPr="21341548" w:rsidR="16FEED84">
              <w:rPr>
                <w:rFonts w:ascii="Calibri" w:hAnsi="Calibri" w:eastAsia="Times New Roman" w:cs="Calibri"/>
                <w:lang w:eastAsia="fr-FR"/>
              </w:rPr>
              <w:t xml:space="preserve"> Formation en alternance</w:t>
            </w:r>
          </w:p>
          <w:p w:rsidRPr="00AA665D" w:rsidR="001163EA" w:rsidP="21341548" w:rsidRDefault="00396988" w14:paraId="03FC08E3" w14:textId="0A1E77FF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sdt>
              <w:sdtPr>
                <w:id w:val="837806062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color w:val="FF0000"/>
                  <w:lang w:eastAsia="fr-FR"/>
                </w:rPr>
              </w:sdtPr>
              <w:sdtContent>
                <w:r w:rsidRPr="21341548" w:rsidR="01B4705B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color w:val="FF0000"/>
                  <w:lang w:eastAsia="fr-FR"/>
                </w:rPr>
              </w:sdtEndPr>
            </w:sdt>
            <w:r w:rsidRPr="21341548" w:rsidR="16FEED84">
              <w:rPr>
                <w:rFonts w:ascii="Calibri" w:hAnsi="Calibri" w:eastAsia="Times New Roman" w:cs="Calibri"/>
                <w:lang w:eastAsia="fr-FR"/>
              </w:rPr>
              <w:t xml:space="preserve"> Formation en apprentissage</w:t>
            </w:r>
          </w:p>
          <w:p w:rsidRPr="00AA665D" w:rsidR="001163EA" w:rsidP="21341548" w:rsidRDefault="00396988" w14:paraId="76ED9DFD" w14:textId="77777777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sdt>
              <w:sdtPr>
                <w:id w:val="-4984839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color w:val="FF0000"/>
                  <w:lang w:eastAsia="fr-FR"/>
                </w:rPr>
              </w:sdtPr>
              <w:sdtContent>
                <w:r w:rsidRPr="21341548" w:rsidR="16FEED84">
                  <w:rPr>
                    <w:rFonts w:ascii="MS Gothic" w:hAnsi="MS Gothic" w:eastAsia="MS Gothic" w:cs="Calibri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color w:val="FF0000"/>
                  <w:lang w:eastAsia="fr-FR"/>
                </w:rPr>
              </w:sdtEndPr>
            </w:sdt>
            <w:r w:rsidRPr="21341548" w:rsidR="16FEED84">
              <w:rPr>
                <w:rFonts w:ascii="Calibri" w:hAnsi="Calibri" w:eastAsia="Times New Roman" w:cs="Calibri"/>
                <w:lang w:eastAsia="fr-FR"/>
              </w:rPr>
              <w:t xml:space="preserve"> Formation à distance</w:t>
            </w:r>
          </w:p>
          <w:p w:rsidRPr="00AA665D" w:rsidR="001163EA" w:rsidP="21341548" w:rsidRDefault="00396988" w14:paraId="14D2F597" w14:textId="77777777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sdt>
              <w:sdtPr>
                <w:id w:val="117805877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color w:val="FF0000"/>
                  <w:lang w:eastAsia="fr-FR"/>
                </w:rPr>
              </w:sdtPr>
              <w:sdtContent>
                <w:r w:rsidRPr="21341548" w:rsidR="16FEED84">
                  <w:rPr>
                    <w:rFonts w:ascii="MS Gothic" w:hAnsi="MS Gothic" w:eastAsia="MS Gothic" w:cs="Calibri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color w:val="FF0000"/>
                  <w:lang w:eastAsia="fr-FR"/>
                </w:rPr>
              </w:sdtEndPr>
            </w:sdt>
            <w:r w:rsidRPr="21341548" w:rsidR="16FEED84">
              <w:rPr>
                <w:rFonts w:ascii="Calibri" w:hAnsi="Calibri" w:eastAsia="Times New Roman" w:cs="Calibri"/>
                <w:lang w:eastAsia="fr-FR"/>
              </w:rPr>
              <w:t xml:space="preserve"> Formation hybride</w:t>
            </w:r>
          </w:p>
        </w:tc>
      </w:tr>
      <w:tr w:rsidRPr="00AA665D" w:rsidR="001163EA" w:rsidTr="38A660E9" w14:paraId="684ABB9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17A87E0A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</w:p>
          <w:p w:rsidR="001163EA" w:rsidP="00911710" w:rsidRDefault="001163EA" w14:paraId="35F7FA02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  <w:r>
              <w:rPr>
                <w:b/>
              </w:rPr>
              <w:t xml:space="preserve">Si Formation Initiale ET en Alternance, </w:t>
            </w:r>
            <w:r>
              <w:rPr>
                <w:b/>
              </w:rPr>
              <w:br/>
            </w:r>
            <w:r>
              <w:rPr>
                <w:b/>
              </w:rPr>
              <w:t xml:space="preserve">merci d’indiquer : </w:t>
            </w:r>
          </w:p>
          <w:p w:rsidRPr="00F07FD0" w:rsidR="001163EA" w:rsidP="00911710" w:rsidRDefault="001163EA" w14:paraId="053EF74C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21341548" w:rsidRDefault="001163EA" w14:paraId="5BA1C68B" w14:textId="31D1F696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>
              <w:br/>
            </w:r>
            <w:r w:rsidRPr="21341548" w:rsidR="16FEED84">
              <w:rPr>
                <w:rFonts w:ascii="Calibri" w:hAnsi="Calibri" w:eastAsia="Times New Roman" w:cs="Calibri"/>
                <w:lang w:eastAsia="fr-FR"/>
              </w:rPr>
              <w:t>Entrées sur Mon</w:t>
            </w:r>
            <w:r w:rsidRPr="21341548" w:rsidR="16FEED84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r w:rsidRPr="21341548" w:rsidR="16FEED84">
              <w:rPr>
                <w:rFonts w:ascii="Calibri" w:hAnsi="Calibri" w:eastAsia="Times New Roman" w:cs="Calibri"/>
                <w:lang w:eastAsia="fr-FR"/>
              </w:rPr>
              <w:t xml:space="preserve">Master : </w:t>
            </w:r>
            <w:r>
              <w:br/>
            </w:r>
            <w:r>
              <w:br/>
            </w:r>
            <w:r w:rsidRPr="21341548" w:rsidR="16FEED84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sdt>
              <w:sdtPr>
                <w:id w:val="8035773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color w:val="FF0000"/>
                  <w:lang w:eastAsia="fr-FR"/>
                </w:rPr>
              </w:sdtPr>
              <w:sdtContent>
                <w:r w:rsidRPr="21341548" w:rsidR="1CE82F9A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color w:val="FF0000"/>
                  <w:lang w:eastAsia="fr-FR"/>
                </w:rPr>
              </w:sdtEndPr>
            </w:sdt>
            <w:r w:rsidRPr="21341548" w:rsidR="16FEED84">
              <w:rPr>
                <w:rFonts w:ascii="Calibri" w:hAnsi="Calibri" w:eastAsia="Times New Roman" w:cs="Calibri"/>
                <w:lang w:eastAsia="fr-FR"/>
              </w:rPr>
              <w:t xml:space="preserve"> 1 seule entrée pour FI et FA (1 seul jury)</w:t>
            </w:r>
            <w:r>
              <w:br/>
            </w:r>
            <w:r w:rsidRPr="21341548" w:rsidR="16FEED84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sdt>
              <w:sdtPr>
                <w:id w:val="-1162621409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color w:val="FF0000"/>
                  <w:lang w:eastAsia="fr-FR"/>
                </w:rPr>
              </w:sdtPr>
              <w:sdtContent>
                <w:r w:rsidRPr="21341548" w:rsidR="16FEED84">
                  <w:rPr>
                    <w:rFonts w:ascii="MS Gothic" w:hAnsi="MS Gothic" w:eastAsia="MS Gothic" w:cs="Calibri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color w:val="FF0000"/>
                  <w:lang w:eastAsia="fr-FR"/>
                </w:rPr>
              </w:sdtEndPr>
            </w:sdt>
            <w:r w:rsidRPr="21341548" w:rsidR="16FEED84">
              <w:rPr>
                <w:rFonts w:ascii="Calibri" w:hAnsi="Calibri" w:eastAsia="Times New Roman" w:cs="Calibri"/>
                <w:lang w:eastAsia="fr-FR"/>
              </w:rPr>
              <w:t xml:space="preserve"> 2 entrées distinctes : </w:t>
            </w:r>
            <w:r>
              <w:br/>
            </w:r>
            <w:r w:rsidRPr="21341548" w:rsidR="16FEED84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 w:rsidRPr="21341548" w:rsidR="16FEED84">
              <w:rPr>
                <w:rFonts w:ascii="Calibri" w:hAnsi="Calibri" w:eastAsia="Times New Roman" w:cs="Calibri"/>
                <w:lang w:eastAsia="fr-FR"/>
              </w:rPr>
              <w:t xml:space="preserve">I </w:t>
            </w:r>
            <w:r w:rsidRPr="21341548" w:rsidR="16FEED84">
              <w:rPr>
                <w:rFonts w:ascii="Calibri" w:hAnsi="Calibri" w:eastAsia="Times New Roman" w:cs="Calibri"/>
                <w:lang w:eastAsia="fr-FR"/>
              </w:rPr>
              <w:t>: Capacité offerte</w:t>
            </w:r>
            <w:r w:rsidRPr="21341548" w:rsidR="16FEED84">
              <w:rPr>
                <w:rFonts w:ascii="Calibri" w:hAnsi="Calibri" w:eastAsia="Times New Roman" w:cs="Calibri"/>
                <w:lang w:eastAsia="fr-FR"/>
              </w:rPr>
              <w:t xml:space="preserve"> (COL)</w:t>
            </w:r>
            <w:r w:rsidRPr="21341548" w:rsidR="16FEED84">
              <w:rPr>
                <w:rFonts w:ascii="Calibri" w:hAnsi="Calibri" w:eastAsia="Times New Roman" w:cs="Calibri"/>
                <w:lang w:eastAsia="fr-FR"/>
              </w:rPr>
              <w:t> :  XX</w:t>
            </w:r>
            <w:r>
              <w:br/>
            </w:r>
            <w:r w:rsidRPr="21341548" w:rsidR="16FEED84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 w:rsidRPr="21341548" w:rsidR="16FEED84">
              <w:rPr>
                <w:rFonts w:ascii="Calibri" w:hAnsi="Calibri" w:eastAsia="Times New Roman" w:cs="Calibri"/>
                <w:lang w:eastAsia="fr-FR"/>
              </w:rPr>
              <w:t>A</w:t>
            </w:r>
            <w:r w:rsidRPr="21341548" w:rsidR="16FEED84">
              <w:rPr>
                <w:rFonts w:ascii="Calibri" w:hAnsi="Calibri" w:eastAsia="Times New Roman" w:cs="Calibri"/>
                <w:lang w:eastAsia="fr-FR"/>
              </w:rPr>
              <w:t> : Capacité offerte </w:t>
            </w:r>
            <w:r w:rsidRPr="21341548" w:rsidR="16FEED84">
              <w:rPr>
                <w:rFonts w:ascii="Calibri" w:hAnsi="Calibri" w:eastAsia="Times New Roman" w:cs="Calibri"/>
                <w:lang w:eastAsia="fr-FR"/>
              </w:rPr>
              <w:t xml:space="preserve">(COL) </w:t>
            </w:r>
            <w:r w:rsidRPr="21341548" w:rsidR="16FEED84">
              <w:rPr>
                <w:rFonts w:ascii="Calibri" w:hAnsi="Calibri" w:eastAsia="Times New Roman" w:cs="Calibri"/>
                <w:lang w:eastAsia="fr-FR"/>
              </w:rPr>
              <w:t>: XX</w:t>
            </w:r>
          </w:p>
        </w:tc>
      </w:tr>
      <w:tr w:rsidRPr="00AA665D" w:rsidR="001163EA" w:rsidTr="38A660E9" w14:paraId="6C17F83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A22277" w:rsidR="001163EA" w:rsidP="00911710" w:rsidRDefault="001163EA" w14:paraId="160B0AFD" w14:textId="722722D5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Nom du/des </w:t>
            </w:r>
            <w:proofErr w:type="spellStart"/>
            <w:r>
              <w:rPr>
                <w:rFonts w:ascii="Calibri" w:hAnsi="Calibri" w:eastAsia="Times New Roman" w:cs="Calibri"/>
                <w:lang w:eastAsia="fr-FR"/>
              </w:rPr>
              <w:t>responsable-s</w:t>
            </w:r>
            <w:proofErr w:type="spellEnd"/>
            <w:r>
              <w:rPr>
                <w:rFonts w:ascii="Calibri" w:hAnsi="Calibri" w:eastAsia="Times New Roman" w:cs="Calibri"/>
                <w:lang w:eastAsia="fr-FR"/>
              </w:rPr>
              <w:t xml:space="preserve"> de la formation : </w:t>
            </w:r>
            <w:r w:rsidRPr="00042A23">
              <w:rPr>
                <w:rFonts w:ascii="Calibri" w:hAnsi="Calibri" w:eastAsia="Times New Roman" w:cs="Calibri"/>
                <w:b/>
                <w:bCs/>
                <w:color w:val="FF0000"/>
                <w:sz w:val="28"/>
                <w:szCs w:val="28"/>
                <w:lang w:eastAsia="fr-FR"/>
              </w:rPr>
              <w:t>Attention</w:t>
            </w:r>
            <w:r w:rsidRPr="00042A23">
              <w:rPr>
                <w:rFonts w:ascii="Calibri" w:hAnsi="Calibri" w:eastAsia="Times New Roman" w:cs="Calibri"/>
                <w:color w:val="FF0000"/>
                <w:sz w:val="28"/>
                <w:szCs w:val="28"/>
                <w:lang w:eastAsia="fr-FR"/>
              </w:rPr>
              <w:t xml:space="preserve"> 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La plateforme permet </w:t>
            </w:r>
            <w:r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>de paramétrer 1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 seul responsable.</w:t>
            </w:r>
          </w:p>
          <w:p w:rsidRPr="00F07FD0" w:rsidR="001163EA" w:rsidP="00911710" w:rsidRDefault="001163EA" w14:paraId="40B146C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21341548" w:rsidR="16FEED84">
              <w:rPr>
                <w:rFonts w:ascii="Calibri" w:hAnsi="Calibri" w:eastAsia="Times New Roman" w:cs="Calibri"/>
                <w:lang w:eastAsia="fr-FR"/>
              </w:rPr>
              <w:t>Email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30D1F591" w:rsidRDefault="001163EA" w14:paraId="6BF61DD5" w14:textId="398E2BB8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21341548" w:rsidR="16FEED84">
              <w:rPr>
                <w:rFonts w:ascii="Calibri" w:hAnsi="Calibri" w:eastAsia="Times New Roman" w:cs="Calibri"/>
                <w:lang w:eastAsia="fr-FR"/>
              </w:rPr>
              <w:t xml:space="preserve">Nom du responsable </w:t>
            </w:r>
            <w:r w:rsidRPr="21341548" w:rsidR="16FEED84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sur Mon Master</w:t>
            </w:r>
            <w:r w:rsidRPr="21341548" w:rsidR="16FEED84">
              <w:rPr>
                <w:rFonts w:ascii="Calibri" w:hAnsi="Calibri" w:eastAsia="Times New Roman" w:cs="Calibri"/>
                <w:color w:val="FF0000"/>
                <w:lang w:eastAsia="fr-FR"/>
              </w:rPr>
              <w:t> </w:t>
            </w:r>
            <w:r w:rsidRPr="21341548" w:rsidR="16FEED84">
              <w:rPr>
                <w:rFonts w:ascii="Calibri" w:hAnsi="Calibri" w:eastAsia="Times New Roman" w:cs="Calibri"/>
                <w:color w:val="FF0000"/>
                <w:lang w:eastAsia="fr-FR"/>
              </w:rPr>
              <w:t>:</w:t>
            </w:r>
            <w:r w:rsidRPr="21341548" w:rsidR="5057F426">
              <w:rPr>
                <w:rFonts w:ascii="Calibri" w:hAnsi="Calibri" w:eastAsia="Times New Roman" w:cs="Calibri"/>
                <w:lang w:eastAsia="fr-FR"/>
              </w:rPr>
              <w:t xml:space="preserve"> Laura Schuft</w:t>
            </w:r>
          </w:p>
          <w:p w:rsidR="001163EA" w:rsidP="00911710" w:rsidRDefault="001163EA" w14:paraId="5BE35BC7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21341548" w:rsidR="16FEED84">
              <w:rPr>
                <w:rFonts w:ascii="Calibri" w:hAnsi="Calibri" w:eastAsia="Times New Roman" w:cs="Calibri"/>
                <w:lang w:eastAsia="fr-FR"/>
              </w:rPr>
              <w:t>Nom des co-responsables :</w:t>
            </w:r>
          </w:p>
          <w:p w:rsidR="001163EA" w:rsidP="00911710" w:rsidRDefault="001163EA" w14:paraId="3C44D49C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1163EA" w:rsidP="00911710" w:rsidRDefault="001163EA" w14:paraId="379D2D0E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1163EA" w:rsidP="30D1F591" w:rsidRDefault="001163EA" w14:paraId="23D63766" w14:textId="7D5E6F2C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21341548" w:rsidR="16FEED84">
              <w:rPr>
                <w:rFonts w:ascii="Calibri" w:hAnsi="Calibri" w:eastAsia="Times New Roman" w:cs="Calibri"/>
                <w:lang w:eastAsia="fr-FR"/>
              </w:rPr>
              <w:t>Email</w:t>
            </w:r>
            <w:r w:rsidRPr="21341548" w:rsidR="5C9B5BCD">
              <w:rPr>
                <w:rFonts w:ascii="Calibri" w:hAnsi="Calibri" w:eastAsia="Times New Roman" w:cs="Calibri"/>
                <w:lang w:eastAsia="fr-FR"/>
              </w:rPr>
              <w:t>s</w:t>
            </w:r>
            <w:r w:rsidRPr="21341548" w:rsidR="16FEED84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r w:rsidRPr="21341548" w:rsidR="16FEED84">
              <w:rPr>
                <w:rFonts w:ascii="Calibri" w:hAnsi="Calibri" w:eastAsia="Times New Roman" w:cs="Calibri"/>
                <w:lang w:eastAsia="fr-FR"/>
              </w:rPr>
              <w:t>UniCA</w:t>
            </w:r>
            <w:r w:rsidRPr="21341548" w:rsidR="16FEED84">
              <w:rPr>
                <w:rFonts w:ascii="Calibri" w:hAnsi="Calibri" w:eastAsia="Times New Roman" w:cs="Calibri"/>
                <w:color w:val="FF0000"/>
                <w:lang w:eastAsia="fr-FR"/>
              </w:rPr>
              <w:t> :</w:t>
            </w:r>
            <w:r w:rsidRPr="21341548" w:rsidR="7FA00AF4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hyperlink r:id="Re82ecc645b904182">
              <w:r w:rsidRPr="21341548" w:rsidR="7FA00AF4">
                <w:rPr>
                  <w:rStyle w:val="Hyperlink"/>
                  <w:rFonts w:ascii="Calibri" w:hAnsi="Calibri" w:eastAsia="Times New Roman" w:cs="Calibri"/>
                  <w:lang w:eastAsia="fr-FR"/>
                </w:rPr>
                <w:t>laura.schuft@univ-cotedazur.fr</w:t>
              </w:r>
            </w:hyperlink>
            <w:r w:rsidRPr="21341548" w:rsidR="7FA00AF4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</w:p>
        </w:tc>
      </w:tr>
      <w:tr w:rsidRPr="00AA665D" w:rsidR="001163EA" w:rsidTr="38A660E9" w14:paraId="4CEF1229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1163EA" w:rsidP="00911710" w:rsidRDefault="001163EA" w14:paraId="6E99CCE9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21341548" w:rsidR="16FEED84">
              <w:rPr>
                <w:rFonts w:ascii="Calibri" w:hAnsi="Calibri" w:eastAsia="Times New Roman" w:cs="Calibri"/>
                <w:lang w:eastAsia="fr-FR"/>
              </w:rPr>
              <w:t xml:space="preserve">Licences Conseillées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38A660E9" w:rsidRDefault="001163EA" w14:paraId="1D5707C0" w14:textId="28E9B78D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38A660E9" w:rsidR="16FEED84">
              <w:rPr>
                <w:rFonts w:ascii="Calibri" w:hAnsi="Calibri" w:eastAsia="Times New Roman" w:cs="Calibri"/>
                <w:color w:val="FF0000"/>
                <w:lang w:eastAsia="fr-FR"/>
              </w:rPr>
              <w:t>1-</w:t>
            </w:r>
            <w:r w:rsidRPr="38A660E9" w:rsidR="38A1DEFF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STAPS : Management du sport</w:t>
            </w:r>
          </w:p>
          <w:p w:rsidR="001163EA" w:rsidP="38A660E9" w:rsidRDefault="001163EA" w14:paraId="2ED10307" w14:textId="17C6CB2A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38A660E9" w:rsidR="16FEED84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2- </w:t>
            </w:r>
            <w:r w:rsidRPr="38A660E9" w:rsidR="52003801">
              <w:rPr>
                <w:rFonts w:ascii="Calibri" w:hAnsi="Calibri" w:eastAsia="Times New Roman" w:cs="Calibri"/>
                <w:color w:val="FF0000"/>
                <w:lang w:eastAsia="fr-FR"/>
              </w:rPr>
              <w:t>Licences en gestio</w:t>
            </w:r>
            <w:r w:rsidRPr="38A660E9" w:rsidR="190C2B16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n </w:t>
            </w:r>
            <w:r w:rsidRPr="38A660E9" w:rsidR="52003801">
              <w:rPr>
                <w:rFonts w:ascii="Calibri" w:hAnsi="Calibri" w:eastAsia="Times New Roman" w:cs="Calibri"/>
                <w:color w:val="FF0000"/>
                <w:lang w:eastAsia="fr-FR"/>
              </w:rPr>
              <w:t>ou</w:t>
            </w:r>
            <w:r w:rsidRPr="38A660E9" w:rsidR="3EFA1D25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r w:rsidRPr="38A660E9" w:rsidR="3EFA1D25">
              <w:rPr>
                <w:rFonts w:ascii="Calibri" w:hAnsi="Calibri" w:eastAsia="Times New Roman" w:cs="Calibri"/>
                <w:color w:val="FF0000"/>
                <w:lang w:eastAsia="fr-FR"/>
              </w:rPr>
              <w:t>issues</w:t>
            </w:r>
            <w:r w:rsidRPr="38A660E9" w:rsidR="59D3EA8E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r w:rsidRPr="38A660E9" w:rsidR="59D3EA8E">
              <w:rPr>
                <w:rFonts w:ascii="Calibri" w:hAnsi="Calibri" w:eastAsia="Times New Roman" w:cs="Calibri"/>
                <w:color w:val="FF0000"/>
                <w:lang w:eastAsia="fr-FR"/>
              </w:rPr>
              <w:t>d’a</w:t>
            </w:r>
            <w:r w:rsidRPr="38A660E9" w:rsidR="13E056B4">
              <w:rPr>
                <w:rFonts w:ascii="Calibri" w:hAnsi="Calibri" w:eastAsia="Times New Roman" w:cs="Calibri"/>
                <w:color w:val="FF0000"/>
                <w:lang w:eastAsia="fr-FR"/>
              </w:rPr>
              <w:t>utres</w:t>
            </w:r>
            <w:r w:rsidRPr="38A660E9" w:rsidR="52003801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r w:rsidRPr="38A660E9" w:rsidR="13E056B4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filières STAPS </w:t>
            </w:r>
            <w:r w:rsidRPr="38A660E9" w:rsidR="52003801">
              <w:rPr>
                <w:rFonts w:ascii="Calibri" w:hAnsi="Calibri" w:eastAsia="Times New Roman" w:cs="Calibri"/>
                <w:color w:val="FF0000"/>
                <w:lang w:eastAsia="fr-FR"/>
              </w:rPr>
              <w:t>considérées à la marge</w:t>
            </w:r>
          </w:p>
          <w:p w:rsidR="001163EA" w:rsidP="30D1F591" w:rsidRDefault="001163EA" w14:paraId="236DF8D0" w14:textId="62DFFC42">
            <w:pPr>
              <w:pStyle w:val="Normal"/>
              <w:spacing w:before="100" w:beforeAutospacing="on" w:after="100" w:afterAutospacing="on"/>
              <w:ind w:left="0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</w:tr>
      <w:tr w:rsidRPr="00AA665D" w:rsidR="001163EA" w:rsidTr="38A660E9" w14:paraId="336B0023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0A989D7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21341548" w:rsidR="16FEED84">
              <w:rPr>
                <w:rFonts w:ascii="Calibri" w:hAnsi="Calibri" w:eastAsia="Times New Roman" w:cs="Calibri"/>
                <w:lang w:eastAsia="fr-FR"/>
              </w:rPr>
              <w:t xml:space="preserve">Mots clé :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21341548" w:rsidRDefault="001163EA" w14:paraId="1BDEA226" w14:textId="14E6BF63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21341548" w:rsidR="16FEED84">
              <w:rPr>
                <w:rFonts w:ascii="Calibri" w:hAnsi="Calibri" w:eastAsia="Times New Roman" w:cs="Calibri"/>
                <w:color w:val="FF0000"/>
                <w:lang w:eastAsia="fr-FR"/>
              </w:rPr>
              <w:t>Mots-clés disciplinaires :</w:t>
            </w:r>
            <w:r w:rsidRPr="21341548" w:rsidR="7FA5455B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r w:rsidRPr="21341548" w:rsidR="69D216FC">
              <w:rPr>
                <w:rFonts w:ascii="Calibri" w:hAnsi="Calibri" w:eastAsia="Times New Roman" w:cs="Calibri"/>
                <w:color w:val="FF0000"/>
                <w:lang w:eastAsia="fr-FR"/>
              </w:rPr>
              <w:t>G</w:t>
            </w:r>
            <w:r w:rsidRPr="21341548" w:rsidR="65EA378D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estion du sport, </w:t>
            </w:r>
            <w:r w:rsidRPr="21341548" w:rsidR="2FDEB85D">
              <w:rPr>
                <w:rFonts w:ascii="Calibri" w:hAnsi="Calibri" w:eastAsia="Times New Roman" w:cs="Calibri"/>
                <w:color w:val="FF0000"/>
                <w:lang w:eastAsia="fr-FR"/>
              </w:rPr>
              <w:t>A</w:t>
            </w:r>
            <w:r w:rsidRPr="21341548" w:rsidR="754C59B2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dministration de l'entreprise, </w:t>
            </w:r>
            <w:r w:rsidRPr="21341548" w:rsidR="6A13805D">
              <w:rPr>
                <w:rFonts w:ascii="Calibri" w:hAnsi="Calibri" w:eastAsia="Times New Roman" w:cs="Calibri"/>
                <w:color w:val="FF0000"/>
                <w:lang w:eastAsia="fr-FR"/>
              </w:rPr>
              <w:t>M</w:t>
            </w:r>
            <w:r w:rsidRPr="21341548" w:rsidR="754C59B2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arketing, </w:t>
            </w:r>
            <w:r w:rsidRPr="21341548" w:rsidR="3DCB841E">
              <w:rPr>
                <w:rFonts w:ascii="Calibri" w:hAnsi="Calibri" w:eastAsia="Times New Roman" w:cs="Calibri"/>
                <w:color w:val="FF0000"/>
                <w:lang w:eastAsia="fr-FR"/>
              </w:rPr>
              <w:t>D</w:t>
            </w:r>
            <w:r w:rsidRPr="21341548" w:rsidR="754C59B2">
              <w:rPr>
                <w:rFonts w:ascii="Calibri" w:hAnsi="Calibri" w:eastAsia="Times New Roman" w:cs="Calibri"/>
                <w:color w:val="FF0000"/>
                <w:lang w:eastAsia="fr-FR"/>
              </w:rPr>
              <w:t>éveloppement du tourisme</w:t>
            </w:r>
            <w:r w:rsidRPr="21341548" w:rsidR="543084C3">
              <w:rPr>
                <w:rFonts w:ascii="Calibri" w:hAnsi="Calibri" w:eastAsia="Times New Roman" w:cs="Calibri"/>
                <w:color w:val="FF0000"/>
                <w:lang w:eastAsia="fr-FR"/>
              </w:rPr>
              <w:t>, Entrepreneuriat</w:t>
            </w:r>
          </w:p>
          <w:p w:rsidR="001163EA" w:rsidP="21341548" w:rsidRDefault="001163EA" w14:paraId="614705E5" w14:textId="201105FA">
            <w:pPr>
              <w:pStyle w:val="Paragraphedeliste"/>
              <w:spacing w:beforeAutospacing="on" w:afterAutospacing="on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21341548" w:rsidR="16FEED84">
              <w:rPr>
                <w:rFonts w:ascii="Calibri" w:hAnsi="Calibri" w:eastAsia="Times New Roman" w:cs="Calibri"/>
                <w:color w:val="FF0000"/>
                <w:lang w:eastAsia="fr-FR"/>
              </w:rPr>
              <w:t>Mots-clés sectoriels :</w:t>
            </w:r>
            <w:r w:rsidRPr="21341548" w:rsidR="0CB9C280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r w:rsidRPr="21341548" w:rsidR="1D59E6B3">
              <w:rPr>
                <w:noProof w:val="0"/>
                <w:color w:val="FF0000"/>
                <w:lang w:val="fr-FR"/>
              </w:rPr>
              <w:t xml:space="preserve">Activités de services administratifs et de soutien, Autres activités de services, </w:t>
            </w:r>
            <w:r w:rsidRPr="21341548" w:rsidR="1D59E6B3">
              <w:rPr>
                <w:noProof w:val="0"/>
                <w:color w:val="FF0000"/>
                <w:lang w:val="fr-FR"/>
              </w:rPr>
              <w:t>Information et communication</w:t>
            </w:r>
          </w:p>
          <w:p w:rsidR="001163EA" w:rsidP="21341548" w:rsidRDefault="001163EA" w14:paraId="4A818F70" w14:textId="168DA82A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21341548" w:rsidR="16FEED84">
              <w:rPr>
                <w:rStyle w:val="ui-provider"/>
                <w:color w:val="FF0000"/>
              </w:rPr>
              <w:t>Mots-clés métiers :</w:t>
            </w:r>
            <w:r w:rsidRPr="21341548" w:rsidR="5A981B29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Conseil en organisation et management d'entreprise, management relation cliente, marketing, stratégie commerciale, développement local, gestion de structure de loisirs ou d'hébergement touristique, gestionnaire de médias sociaux</w:t>
            </w:r>
          </w:p>
          <w:p w:rsidR="001163EA" w:rsidP="21341548" w:rsidRDefault="001163EA" w14:paraId="67689D64" w14:textId="5925C518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21341548" w:rsidR="16FEED84">
              <w:rPr>
                <w:rStyle w:val="ui-provider"/>
                <w:color w:val="FF0000"/>
              </w:rPr>
              <w:t>Mots-clés libres :</w:t>
            </w:r>
            <w:r w:rsidRPr="21341548" w:rsidR="2A23771C">
              <w:rPr>
                <w:rStyle w:val="ui-provider"/>
                <w:color w:val="FF0000"/>
              </w:rPr>
              <w:t xml:space="preserve"> management du sport, droit </w:t>
            </w:r>
            <w:r w:rsidRPr="21341548" w:rsidR="2A23771C">
              <w:rPr>
                <w:rStyle w:val="ui-provider"/>
                <w:color w:val="FF0000"/>
              </w:rPr>
              <w:t>du s</w:t>
            </w:r>
            <w:r w:rsidRPr="21341548" w:rsidR="2A23771C">
              <w:rPr>
                <w:rStyle w:val="ui-provider"/>
                <w:color w:val="FF0000"/>
              </w:rPr>
              <w:t>port</w:t>
            </w:r>
          </w:p>
        </w:tc>
      </w:tr>
      <w:tr w:rsidRPr="00AA665D" w:rsidR="001163EA" w:rsidTr="38A660E9" w14:paraId="764A781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01B0F82A" w14:textId="74694654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br/>
            </w:r>
            <w:r w:rsidRPr="21341548" w:rsidR="16FEED84">
              <w:rPr>
                <w:rFonts w:ascii="Calibri" w:hAnsi="Calibri" w:eastAsia="Times New Roman" w:cs="Calibri"/>
                <w:lang w:eastAsia="fr-FR"/>
              </w:rPr>
              <w:t>Langues vivantes enseignées</w:t>
            </w:r>
          </w:p>
          <w:p w:rsidRPr="00F07FD0" w:rsidR="001163EA" w:rsidP="00911710" w:rsidRDefault="001163EA" w14:paraId="7D2D22B8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30D1F591" w:rsidRDefault="001163EA" w14:paraId="4799E747" w14:textId="77777777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16FEED84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169673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="16FEED84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16FEED84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 choix de l’étudiant 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16FEED84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2964966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30D1F591" w:rsidR="3EC4A545">
                  <w:rPr>
                    <w:rFonts w:ascii="MS Gothic" w:hAnsi="MS Gothic" w:eastAsia="MS Gothic" w:cs="MS Gothic"/>
                    <w:shd w:val="clear" w:color="auto" w:fill="FFFFFF" w:themeFill="background1"/>
                    <w:lang w:eastAsia="fr-FR"/>
                  </w:rPr>
                  <w:t>☒</w:t>
                </w:r>
              </w:sdtContent>
            </w:sdt>
            <w:r w:rsidRPr="00EF0F2D" w:rsidR="16FEED84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Anglais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16FEED84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494331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16FEED84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16FEED84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Espagnol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16FEED84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925614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16FEED84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16FEED84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Italien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16FEED84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487477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16FEED84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16FEED84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Autres : précisez</w:t>
            </w:r>
            <w:r w:rsidRPr="21341548" w:rsidR="16FEED84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 </w:t>
            </w:r>
            <w:r w:rsidRPr="21341548" w:rsidR="16FEED84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                               </w:t>
            </w:r>
          </w:p>
        </w:tc>
      </w:tr>
      <w:tr w:rsidRPr="00AA665D" w:rsidR="001163EA" w:rsidTr="38A660E9" w14:paraId="444E6089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1163EA" w:rsidP="00911710" w:rsidRDefault="001163EA" w14:paraId="21ED05E2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21341548" w:rsidR="16FEED84">
              <w:rPr>
                <w:rFonts w:ascii="Calibri" w:hAnsi="Calibri" w:eastAsia="Times New Roman" w:cs="Calibri"/>
                <w:lang w:eastAsia="fr-FR"/>
              </w:rPr>
              <w:t>Lieux de formation (adresse complète)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21341548" w:rsidRDefault="001163EA" w14:paraId="4C0EED40" w14:textId="201A2060">
            <w:pPr>
              <w:pStyle w:val="Normal"/>
              <w:spacing w:before="100" w:beforeAutospacing="on" w:after="100" w:afterAutospacing="on"/>
              <w:ind w:left="708"/>
              <w:textAlignment w:val="baseline"/>
              <w:rPr>
                <w:noProof w:val="0"/>
                <w:color w:val="FF0000"/>
                <w:lang w:val="fr-FR"/>
              </w:rPr>
            </w:pPr>
            <w:r w:rsidRPr="21341548" w:rsidR="16FEED84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Lieu 1 : </w:t>
            </w:r>
            <w:r w:rsidRPr="21341548" w:rsidR="520B4139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STAPS – </w:t>
            </w:r>
            <w:r w:rsidRPr="21341548" w:rsidR="5B42132C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Campus </w:t>
            </w:r>
            <w:r w:rsidRPr="21341548" w:rsidR="520B4139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Plaine du var, </w:t>
            </w:r>
            <w:r w:rsidRPr="21341548" w:rsidR="520B4139">
              <w:rPr>
                <w:noProof w:val="0"/>
                <w:color w:val="FF0000"/>
                <w:lang w:val="fr-FR"/>
              </w:rPr>
              <w:t xml:space="preserve">261 </w:t>
            </w:r>
            <w:r w:rsidRPr="21341548" w:rsidR="520B4139">
              <w:rPr>
                <w:i w:val="1"/>
                <w:iCs w:val="1"/>
                <w:noProof w:val="0"/>
                <w:color w:val="FF0000"/>
                <w:lang w:val="fr-FR"/>
              </w:rPr>
              <w:t>Boulevard</w:t>
            </w:r>
            <w:r w:rsidRPr="21341548" w:rsidR="520B4139">
              <w:rPr>
                <w:noProof w:val="0"/>
                <w:color w:val="FF0000"/>
                <w:lang w:val="fr-FR"/>
              </w:rPr>
              <w:t xml:space="preserve"> du </w:t>
            </w:r>
            <w:r w:rsidRPr="21341548" w:rsidR="520B4139">
              <w:rPr>
                <w:i w:val="1"/>
                <w:iCs w:val="1"/>
                <w:noProof w:val="0"/>
                <w:color w:val="FF0000"/>
                <w:lang w:val="fr-FR"/>
              </w:rPr>
              <w:t>Mercantour</w:t>
            </w:r>
            <w:r w:rsidRPr="21341548" w:rsidR="520B4139">
              <w:rPr>
                <w:noProof w:val="0"/>
                <w:color w:val="FF0000"/>
                <w:lang w:val="fr-FR"/>
              </w:rPr>
              <w:t xml:space="preserve"> 06205</w:t>
            </w:r>
            <w:r w:rsidRPr="21341548" w:rsidR="19296B20">
              <w:rPr>
                <w:noProof w:val="0"/>
                <w:color w:val="FF0000"/>
                <w:lang w:val="fr-FR"/>
              </w:rPr>
              <w:t xml:space="preserve"> Nice</w:t>
            </w:r>
            <w:r w:rsidRPr="21341548" w:rsidR="520B4139">
              <w:rPr>
                <w:noProof w:val="0"/>
                <w:color w:val="FF0000"/>
                <w:lang w:val="fr-FR"/>
              </w:rPr>
              <w:t xml:space="preserve"> </w:t>
            </w:r>
          </w:p>
          <w:p w:rsidR="001163EA" w:rsidP="21341548" w:rsidRDefault="001163EA" w14:paraId="1D07838C" w14:textId="784C73AA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21341548" w:rsidR="16FEED84">
              <w:rPr>
                <w:rFonts w:ascii="Calibri" w:hAnsi="Calibri" w:eastAsia="Times New Roman" w:cs="Calibri"/>
                <w:color w:val="FF0000"/>
                <w:lang w:eastAsia="fr-FR"/>
              </w:rPr>
              <w:t>Lieu 2 :</w:t>
            </w:r>
            <w:r w:rsidRPr="21341548" w:rsidR="3EBF88C6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IAE</w:t>
            </w:r>
            <w:r w:rsidRPr="21341548" w:rsidR="4468E930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– </w:t>
            </w:r>
            <w:r w:rsidRPr="21341548" w:rsidR="3EBF88C6">
              <w:rPr>
                <w:rFonts w:ascii="Calibri" w:hAnsi="Calibri" w:eastAsia="Calibri" w:cs="Calibri"/>
                <w:noProof w:val="0"/>
                <w:color w:val="FF0000"/>
                <w:sz w:val="22"/>
                <w:szCs w:val="22"/>
                <w:lang w:val="fr-FR"/>
              </w:rPr>
              <w:t>Campus</w:t>
            </w:r>
            <w:r w:rsidRPr="21341548" w:rsidR="4468E930">
              <w:rPr>
                <w:rFonts w:ascii="Calibri" w:hAnsi="Calibri" w:eastAsia="Calibri" w:cs="Calibri"/>
                <w:noProof w:val="0"/>
                <w:color w:val="FF0000"/>
                <w:sz w:val="22"/>
                <w:szCs w:val="22"/>
                <w:lang w:val="fr-FR"/>
              </w:rPr>
              <w:t xml:space="preserve"> </w:t>
            </w:r>
            <w:r w:rsidRPr="21341548" w:rsidR="3EBF88C6">
              <w:rPr>
                <w:rFonts w:ascii="Calibri" w:hAnsi="Calibri" w:eastAsia="Calibri" w:cs="Calibri"/>
                <w:noProof w:val="0"/>
                <w:color w:val="FF0000"/>
                <w:sz w:val="22"/>
                <w:szCs w:val="22"/>
                <w:lang w:val="fr-FR"/>
              </w:rPr>
              <w:t>Saint-Jean d'Angély, 5 rue du 22e B.C.A, 06300 Nice</w:t>
            </w:r>
            <w:r>
              <w:br/>
            </w:r>
          </w:p>
        </w:tc>
      </w:tr>
      <w:tr w:rsidRPr="001163EA" w:rsidR="001163EA" w:rsidTr="38A660E9" w14:paraId="31836378" w14:textId="77777777">
        <w:trPr>
          <w:trHeight w:val="630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1163EA" w:rsidR="001163EA" w:rsidP="00911710" w:rsidRDefault="001163EA" w14:paraId="168392E4" w14:textId="185D161B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Lien URL </w:t>
            </w:r>
            <w:r w:rsidR="004B347D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vers la fiche </w:t>
            </w: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>de formation</w:t>
            </w:r>
            <w:r w:rsidR="004B347D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de l’Université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1163EA" w:rsidR="001163EA" w:rsidP="21341548" w:rsidRDefault="001163EA" w14:paraId="50A6FEA2" w14:textId="3A0DC9EF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</w:pPr>
            <w:hyperlink r:id="Rd057c8555688466b">
              <w:r w:rsidRPr="21341548" w:rsidR="24E74BE3">
                <w:rPr>
                  <w:rStyle w:val="Hyperlink"/>
                  <w:rFonts w:ascii="Calibri" w:hAnsi="Calibri" w:eastAsia="Times New Roman" w:cs="Calibri"/>
                  <w:b w:val="1"/>
                  <w:bCs w:val="1"/>
                  <w:color w:val="FF0000"/>
                  <w:lang w:eastAsia="fr-FR"/>
                </w:rPr>
                <w:t>https://univ-cotedazur.fr/formation/offre-de-formation/master-staps-ms-parcours-dts</w:t>
              </w:r>
            </w:hyperlink>
            <w:r w:rsidRPr="21341548" w:rsidR="24E74BE3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 xml:space="preserve"> </w:t>
            </w:r>
          </w:p>
        </w:tc>
      </w:tr>
    </w:tbl>
    <w:p w:rsidR="001163EA" w:rsidRDefault="001163EA" w14:paraId="68FD2EA4" w14:textId="4625D08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4B347D" w:rsidTr="30D1F591" w14:paraId="583CE2FB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  <w:tcMar/>
          </w:tcPr>
          <w:p w:rsidRPr="009E3AB8" w:rsidR="004B347D" w:rsidP="00911710" w:rsidRDefault="004B347D" w14:paraId="20903B3A" w14:textId="77777777">
            <w:pPr>
              <w:jc w:val="center"/>
              <w:rPr>
                <w:b/>
                <w:sz w:val="24"/>
                <w:szCs w:val="24"/>
              </w:rPr>
            </w:pPr>
            <w:r w:rsidRPr="009E3AB8">
              <w:rPr>
                <w:b/>
                <w:sz w:val="24"/>
                <w:szCs w:val="24"/>
              </w:rPr>
              <w:t>Attendus à l’entrée du Master 1</w:t>
            </w:r>
            <w:r>
              <w:rPr>
                <w:b/>
                <w:sz w:val="24"/>
                <w:szCs w:val="24"/>
              </w:rPr>
              <w:t xml:space="preserve"> (toujours commencer par un verbe)</w:t>
            </w:r>
          </w:p>
        </w:tc>
      </w:tr>
      <w:tr w:rsidRPr="009E3AB8" w:rsidR="00396988" w:rsidTr="30D1F591" w14:paraId="11856F00" w14:textId="77777777">
        <w:tc>
          <w:tcPr>
            <w:tcW w:w="1536" w:type="dxa"/>
            <w:tcMar/>
          </w:tcPr>
          <w:p w:rsidRPr="009E3AB8" w:rsidR="00396988" w:rsidP="00396988" w:rsidRDefault="00396988" w14:paraId="47552396" w14:textId="1B2697CF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522" w:type="dxa"/>
            <w:tcMar/>
          </w:tcPr>
          <w:p w:rsidR="00396988" w:rsidP="00396988" w:rsidRDefault="00396988" w14:paraId="329A94E0" w14:textId="23721C00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Être</w:t>
            </w:r>
            <w:r w:rsidRPr="009E3AB8">
              <w:rPr>
                <w:sz w:val="20"/>
                <w:szCs w:val="20"/>
              </w:rPr>
              <w:t xml:space="preserve"> titulaire d’un Diplôme niveau Licence 3 </w:t>
            </w:r>
          </w:p>
          <w:p w:rsidRPr="009E3AB8" w:rsidR="00396988" w:rsidP="00396988" w:rsidRDefault="00396988" w14:paraId="2D4D821D" w14:textId="4D483501">
            <w:pPr>
              <w:rPr>
                <w:sz w:val="20"/>
                <w:szCs w:val="20"/>
              </w:rPr>
            </w:pPr>
          </w:p>
        </w:tc>
      </w:tr>
      <w:tr w:rsidRPr="009E3AB8" w:rsidR="00396988" w:rsidTr="30D1F591" w14:paraId="31025093" w14:textId="77777777">
        <w:tc>
          <w:tcPr>
            <w:tcW w:w="1536" w:type="dxa"/>
            <w:tcMar/>
          </w:tcPr>
          <w:p w:rsidRPr="009E3AB8" w:rsidR="00396988" w:rsidP="00396988" w:rsidRDefault="00396988" w14:paraId="47000C05" w14:textId="23B2D6F5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522" w:type="dxa"/>
            <w:tcMar/>
          </w:tcPr>
          <w:p w:rsidRPr="009E3AB8" w:rsidR="00396988" w:rsidP="00396988" w:rsidRDefault="00396988" w14:paraId="67D9FE6C" w14:textId="1EED494D">
            <w:pPr>
              <w:spacing w:line="259" w:lineRule="auto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Avoir des bases dans des matières relevant des sciences humaines, économiques et sociales et/ou des activités physiques et sportives (les notes dans ces matières seront considérées)</w:t>
            </w:r>
          </w:p>
        </w:tc>
      </w:tr>
      <w:tr w:rsidRPr="009E3AB8" w:rsidR="00396988" w:rsidTr="30D1F591" w14:paraId="49785597" w14:textId="77777777">
        <w:tc>
          <w:tcPr>
            <w:tcW w:w="1536" w:type="dxa"/>
            <w:tcMar/>
          </w:tcPr>
          <w:p w:rsidRPr="009E3AB8" w:rsidR="00396988" w:rsidP="00396988" w:rsidRDefault="00396988" w14:paraId="40D9DAFD" w14:textId="7C2A508E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522" w:type="dxa"/>
            <w:tcMar/>
          </w:tcPr>
          <w:p w:rsidR="00396988" w:rsidP="00396988" w:rsidRDefault="00396988" w14:paraId="7E6156D0" w14:textId="77777777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 xml:space="preserve">Fournir </w:t>
            </w:r>
            <w:r>
              <w:rPr>
                <w:sz w:val="20"/>
                <w:szCs w:val="20"/>
              </w:rPr>
              <w:t>u</w:t>
            </w:r>
            <w:r w:rsidRPr="009E3AB8">
              <w:rPr>
                <w:sz w:val="20"/>
                <w:szCs w:val="20"/>
              </w:rPr>
              <w:t>ne lettre de motivation montrant la cohérence entre le diplôme envisagé et le projet professionnel</w:t>
            </w:r>
          </w:p>
          <w:p w:rsidRPr="009E3AB8" w:rsidR="00396988" w:rsidP="00396988" w:rsidRDefault="00396988" w14:paraId="6B9EE306" w14:textId="77777777">
            <w:pPr>
              <w:rPr>
                <w:sz w:val="20"/>
                <w:szCs w:val="20"/>
              </w:rPr>
            </w:pPr>
          </w:p>
        </w:tc>
      </w:tr>
      <w:tr w:rsidRPr="009E3AB8" w:rsidR="00396988" w:rsidTr="30D1F591" w14:paraId="4BE3267B" w14:textId="77777777">
        <w:tc>
          <w:tcPr>
            <w:tcW w:w="1536" w:type="dxa"/>
            <w:tcMar/>
          </w:tcPr>
          <w:p w:rsidRPr="009E3AB8" w:rsidR="00396988" w:rsidP="00396988" w:rsidRDefault="00396988" w14:paraId="28786357" w14:textId="463AFBB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522" w:type="dxa"/>
            <w:tcMar/>
          </w:tcPr>
          <w:p w:rsidRPr="009E3AB8" w:rsidR="00396988" w:rsidP="00396988" w:rsidRDefault="00396988" w14:paraId="2D87C025" w14:textId="5FD763A3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Fournir</w:t>
            </w:r>
            <w:r>
              <w:rPr>
                <w:sz w:val="20"/>
                <w:szCs w:val="20"/>
              </w:rPr>
              <w:t xml:space="preserve"> un</w:t>
            </w:r>
            <w:r w:rsidRPr="009E3AB8">
              <w:rPr>
                <w:sz w:val="20"/>
                <w:szCs w:val="20"/>
              </w:rPr>
              <w:t xml:space="preserve"> CV témoignant en particulier de l’expérience et de l’engagement dans des activités professionnelles ou académiques reliées au Master</w:t>
            </w:r>
          </w:p>
        </w:tc>
      </w:tr>
      <w:tr w:rsidRPr="009E3AB8" w:rsidR="00396988" w:rsidTr="30D1F591" w14:paraId="6FD32C61" w14:textId="77777777">
        <w:tc>
          <w:tcPr>
            <w:tcW w:w="1536" w:type="dxa"/>
            <w:tcMar/>
          </w:tcPr>
          <w:p w:rsidRPr="009E3AB8" w:rsidR="00396988" w:rsidP="00396988" w:rsidRDefault="00396988" w14:paraId="64480AC2" w14:textId="20E19610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522" w:type="dxa"/>
            <w:tcMar/>
          </w:tcPr>
          <w:p w:rsidR="00396988" w:rsidP="00396988" w:rsidRDefault="00396988" w14:paraId="0946A65A" w14:textId="7A630D0D">
            <w:pPr>
              <w:spacing w:line="259" w:lineRule="auto"/>
              <w:rPr>
                <w:sz w:val="20"/>
                <w:szCs w:val="20"/>
              </w:rPr>
            </w:pPr>
            <w:r w:rsidRPr="30D1F591" w:rsidR="34FE3910">
              <w:rPr>
                <w:sz w:val="20"/>
                <w:szCs w:val="20"/>
              </w:rPr>
              <w:t xml:space="preserve">(optionnel) </w:t>
            </w:r>
            <w:r w:rsidRPr="30D1F591" w:rsidR="45BDA668">
              <w:rPr>
                <w:sz w:val="20"/>
                <w:szCs w:val="20"/>
              </w:rPr>
              <w:t xml:space="preserve">Fournir </w:t>
            </w:r>
            <w:r w:rsidRPr="30D1F591" w:rsidR="45BDA668">
              <w:rPr>
                <w:sz w:val="20"/>
                <w:szCs w:val="20"/>
              </w:rPr>
              <w:t>u</w:t>
            </w:r>
            <w:r w:rsidRPr="30D1F591" w:rsidR="45BDA668">
              <w:rPr>
                <w:sz w:val="20"/>
                <w:szCs w:val="20"/>
              </w:rPr>
              <w:t>ne promesse d’embauche en apprentissage permet d’apporter un soutien à la candidature</w:t>
            </w:r>
          </w:p>
          <w:p w:rsidRPr="009E3AB8" w:rsidR="00396988" w:rsidP="00396988" w:rsidRDefault="00396988" w14:paraId="15DA3941" w14:textId="77777777">
            <w:pPr>
              <w:rPr>
                <w:sz w:val="20"/>
                <w:szCs w:val="20"/>
              </w:rPr>
            </w:pPr>
          </w:p>
        </w:tc>
      </w:tr>
      <w:tr w:rsidRPr="009E3AB8" w:rsidR="00CC501D" w:rsidTr="30D1F591" w14:paraId="5FBD2740" w14:textId="77777777">
        <w:tc>
          <w:tcPr>
            <w:tcW w:w="1536" w:type="dxa"/>
            <w:tcMar/>
          </w:tcPr>
          <w:p w:rsidRPr="009E3AB8" w:rsidR="00CC501D" w:rsidP="00CC501D" w:rsidRDefault="00CC501D" w14:paraId="135A872B" w14:textId="640DB1FD">
            <w:pPr>
              <w:jc w:val="center"/>
              <w:rPr>
                <w:b/>
                <w:sz w:val="20"/>
                <w:szCs w:val="20"/>
              </w:rPr>
            </w:pPr>
            <w:r w:rsidRPr="00B91B6C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522" w:type="dxa"/>
            <w:tcMar/>
          </w:tcPr>
          <w:p w:rsidRPr="009E3AB8" w:rsidR="00CC501D" w:rsidP="00396988" w:rsidRDefault="00CC501D" w14:paraId="091402D4" w14:textId="77777777">
            <w:pPr>
              <w:rPr>
                <w:b/>
                <w:bCs/>
                <w:sz w:val="20"/>
                <w:szCs w:val="20"/>
              </w:rPr>
            </w:pPr>
          </w:p>
        </w:tc>
      </w:tr>
      <w:tr w:rsidRPr="009E3AB8" w:rsidR="00CC501D" w:rsidTr="30D1F591" w14:paraId="659FE816" w14:textId="77777777">
        <w:tc>
          <w:tcPr>
            <w:tcW w:w="1536" w:type="dxa"/>
            <w:tcMar/>
          </w:tcPr>
          <w:p w:rsidRPr="009E3AB8" w:rsidR="00CC501D" w:rsidP="00CC501D" w:rsidRDefault="00CC501D" w14:paraId="7697B0D7" w14:textId="516A4088">
            <w:pPr>
              <w:jc w:val="center"/>
              <w:rPr>
                <w:b/>
                <w:sz w:val="20"/>
                <w:szCs w:val="20"/>
              </w:rPr>
            </w:pPr>
            <w:r w:rsidRPr="00B91B6C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9522" w:type="dxa"/>
            <w:tcMar/>
          </w:tcPr>
          <w:p w:rsidRPr="009E3AB8" w:rsidR="00CC501D" w:rsidP="00396988" w:rsidRDefault="00CC501D" w14:paraId="1B74A9B9" w14:textId="77777777">
            <w:pPr>
              <w:rPr>
                <w:b/>
                <w:sz w:val="20"/>
                <w:szCs w:val="20"/>
              </w:rPr>
            </w:pPr>
          </w:p>
        </w:tc>
      </w:tr>
    </w:tbl>
    <w:p w:rsidR="00176EDA" w:rsidP="30D1F591" w:rsidRDefault="00176EDA" w14:paraId="5ACB45AD" w14:noSpellErr="1" w14:textId="68926B36">
      <w:pPr>
        <w:pStyle w:val="Normal"/>
      </w:pPr>
    </w:p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176EDA" w:rsidTr="21341548" w14:paraId="4634B179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  <w:tcMar/>
          </w:tcPr>
          <w:p w:rsidR="00176EDA" w:rsidP="00911710" w:rsidRDefault="00176EDA" w14:paraId="26A594D2" w14:textId="1214BE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Critères généraux d’examen des candidatures </w:t>
            </w:r>
            <w:r w:rsidRPr="00500071" w:rsid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176EDA" w:rsidP="00911710" w:rsidRDefault="00176EDA" w14:paraId="1A22DAE8" w14:textId="6F0FF30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Pr="009E3AB8" w:rsidR="00176EDA" w:rsidTr="21341548" w14:paraId="15969B17" w14:textId="77777777">
        <w:tc>
          <w:tcPr>
            <w:tcW w:w="1536" w:type="dxa"/>
            <w:tcMar/>
          </w:tcPr>
          <w:p w:rsidRPr="009E3AB8" w:rsidR="00176EDA" w:rsidP="00911710" w:rsidRDefault="00176EDA" w14:paraId="6E895BD3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522" w:type="dxa"/>
            <w:tcMar/>
          </w:tcPr>
          <w:p w:rsidRPr="009E3AB8" w:rsidR="00176EDA" w:rsidP="21341548" w:rsidRDefault="00176EDA" w14:paraId="306E6147" w14:textId="3EFCD984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color w:val="FF0000"/>
                <w:sz w:val="20"/>
                <w:szCs w:val="20"/>
              </w:rPr>
            </w:pPr>
            <w:r w:rsidRPr="21341548" w:rsidR="403E5C5D">
              <w:rPr>
                <w:color w:val="FF0000"/>
                <w:sz w:val="20"/>
                <w:szCs w:val="20"/>
              </w:rPr>
              <w:t xml:space="preserve"> </w:t>
            </w:r>
            <w:r w:rsidRPr="21341548" w:rsidR="7E620518">
              <w:rPr>
                <w:color w:val="FF0000"/>
                <w:sz w:val="20"/>
                <w:szCs w:val="20"/>
              </w:rPr>
              <w:t xml:space="preserve">Niveau </w:t>
            </w:r>
            <w:r w:rsidRPr="21341548" w:rsidR="0557BF6B">
              <w:rPr>
                <w:color w:val="FF0000"/>
                <w:sz w:val="20"/>
                <w:szCs w:val="20"/>
              </w:rPr>
              <w:t xml:space="preserve">académique dans les disciplines fondamentales du Master (gestion, SHS, </w:t>
            </w:r>
            <w:r w:rsidRPr="21341548" w:rsidR="2C3BEFEE">
              <w:rPr>
                <w:color w:val="FF0000"/>
                <w:sz w:val="20"/>
                <w:szCs w:val="20"/>
              </w:rPr>
              <w:t xml:space="preserve">communication, </w:t>
            </w:r>
            <w:r w:rsidRPr="21341548" w:rsidR="0557BF6B">
              <w:rPr>
                <w:color w:val="FF0000"/>
                <w:sz w:val="20"/>
                <w:szCs w:val="20"/>
              </w:rPr>
              <w:t>mémoire)</w:t>
            </w:r>
          </w:p>
        </w:tc>
      </w:tr>
      <w:tr w:rsidRPr="009E3AB8" w:rsidR="00176EDA" w:rsidTr="21341548" w14:paraId="02F38B67" w14:textId="77777777">
        <w:tc>
          <w:tcPr>
            <w:tcW w:w="1536" w:type="dxa"/>
            <w:tcMar/>
          </w:tcPr>
          <w:p w:rsidRPr="009E3AB8" w:rsidR="00176EDA" w:rsidP="00911710" w:rsidRDefault="00176EDA" w14:paraId="4DC880F8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522" w:type="dxa"/>
            <w:tcMar/>
          </w:tcPr>
          <w:p w:rsidRPr="009E3AB8" w:rsidR="00176EDA" w:rsidP="21341548" w:rsidRDefault="00176EDA" w14:paraId="20088C1A" w14:textId="32FDD7C4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color w:val="FF0000"/>
                <w:sz w:val="20"/>
                <w:szCs w:val="20"/>
              </w:rPr>
            </w:pPr>
            <w:r w:rsidRPr="21341548" w:rsidR="043C16CB">
              <w:rPr>
                <w:color w:val="FF0000"/>
                <w:sz w:val="20"/>
                <w:szCs w:val="20"/>
              </w:rPr>
              <w:t xml:space="preserve"> </w:t>
            </w:r>
            <w:r w:rsidRPr="21341548" w:rsidR="3C0A7247">
              <w:rPr>
                <w:color w:val="FF0000"/>
                <w:sz w:val="20"/>
                <w:szCs w:val="20"/>
              </w:rPr>
              <w:t>Niveau</w:t>
            </w:r>
            <w:r w:rsidRPr="21341548" w:rsidR="043C16CB">
              <w:rPr>
                <w:color w:val="FF0000"/>
                <w:sz w:val="20"/>
                <w:szCs w:val="20"/>
              </w:rPr>
              <w:t xml:space="preserve"> d’expérience et d’engagement dans des activités professionnelles reliées au Master</w:t>
            </w:r>
          </w:p>
        </w:tc>
      </w:tr>
      <w:tr w:rsidRPr="009E3AB8" w:rsidR="00176EDA" w:rsidTr="21341548" w14:paraId="78909270" w14:textId="77777777">
        <w:tc>
          <w:tcPr>
            <w:tcW w:w="1536" w:type="dxa"/>
            <w:tcMar/>
          </w:tcPr>
          <w:p w:rsidRPr="009E3AB8" w:rsidR="00176EDA" w:rsidP="00911710" w:rsidRDefault="00176EDA" w14:paraId="5437AC9C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522" w:type="dxa"/>
            <w:tcMar/>
          </w:tcPr>
          <w:p w:rsidRPr="009E3AB8" w:rsidR="00176EDA" w:rsidP="21341548" w:rsidRDefault="00176EDA" w14:paraId="6438F80A" w14:textId="5BF5150E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color w:val="FF0000"/>
                <w:sz w:val="20"/>
                <w:szCs w:val="20"/>
              </w:rPr>
            </w:pPr>
            <w:r w:rsidRPr="21341548" w:rsidR="351554EA">
              <w:rPr>
                <w:color w:val="FF0000"/>
                <w:sz w:val="20"/>
                <w:szCs w:val="20"/>
              </w:rPr>
              <w:t xml:space="preserve"> </w:t>
            </w:r>
            <w:r w:rsidRPr="21341548" w:rsidR="259D6EF0">
              <w:rPr>
                <w:color w:val="FF0000"/>
                <w:sz w:val="20"/>
                <w:szCs w:val="20"/>
              </w:rPr>
              <w:t>Cohérence entre le diplôme envisagé et le descriptif du projet professionnel</w:t>
            </w:r>
          </w:p>
        </w:tc>
      </w:tr>
      <w:tr w:rsidRPr="009E3AB8" w:rsidR="00176EDA" w:rsidTr="21341548" w14:paraId="679093EB" w14:textId="77777777">
        <w:trPr>
          <w:trHeight w:val="454"/>
        </w:trPr>
        <w:tc>
          <w:tcPr>
            <w:tcW w:w="1536" w:type="dxa"/>
            <w:tcMar/>
          </w:tcPr>
          <w:p w:rsidRPr="009E3AB8" w:rsidR="00176EDA" w:rsidP="00911710" w:rsidRDefault="00176EDA" w14:paraId="5D4EC7B9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522" w:type="dxa"/>
            <w:tcMar/>
          </w:tcPr>
          <w:p w:rsidRPr="009E3AB8" w:rsidR="00176EDA" w:rsidP="21341548" w:rsidRDefault="00176EDA" w14:paraId="3250F9EC" w14:textId="4ED0EB4C">
            <w:pPr>
              <w:spacing w:line="259" w:lineRule="auto"/>
              <w:rPr>
                <w:color w:val="FF0000"/>
                <w:sz w:val="20"/>
                <w:szCs w:val="20"/>
              </w:rPr>
            </w:pPr>
            <w:r w:rsidRPr="21341548" w:rsidR="32BC6EB3">
              <w:rPr>
                <w:color w:val="FF0000"/>
                <w:sz w:val="20"/>
                <w:szCs w:val="20"/>
              </w:rPr>
              <w:t xml:space="preserve"> Qualité de l’expression écrite </w:t>
            </w:r>
          </w:p>
        </w:tc>
      </w:tr>
    </w:tbl>
    <w:p w:rsidR="30D1F591" w:rsidRDefault="30D1F591" w14:paraId="2362036B" w14:textId="5735467B"/>
    <w:p w:rsidR="00176EDA" w:rsidRDefault="00176EDA" w14:paraId="5CC55A37" w14:textId="3A1FFD6F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176EDA" w:rsidTr="00911710" w14:paraId="532AF7ED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176EDA" w:rsidP="00911710" w:rsidRDefault="00176EDA" w14:paraId="593D2C3F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Pièces constitutives du dossier</w:t>
            </w:r>
          </w:p>
          <w:p w:rsidRPr="009E3AB8" w:rsidR="00176EDA" w:rsidP="00911710" w:rsidRDefault="00176EDA" w14:paraId="1AD75D82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(Répondre seulement par OUI/NON – Si OUI : Renseigner les critères)</w:t>
            </w:r>
          </w:p>
        </w:tc>
      </w:tr>
    </w:tbl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176EDA" w:rsidTr="21341548" w14:paraId="105C02A5" w14:textId="77777777">
        <w:tc>
          <w:tcPr>
            <w:tcW w:w="1539" w:type="pct"/>
            <w:shd w:val="clear" w:color="auto" w:fill="99CCFF"/>
            <w:tcMar/>
          </w:tcPr>
          <w:p w:rsidRPr="009E3AB8" w:rsidR="00176EDA" w:rsidP="00911710" w:rsidRDefault="00176EDA" w14:paraId="184FDF1F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Pièces constitutives</w:t>
            </w:r>
          </w:p>
        </w:tc>
        <w:tc>
          <w:tcPr>
            <w:tcW w:w="595" w:type="pct"/>
            <w:shd w:val="clear" w:color="auto" w:fill="CCECFF"/>
            <w:tcMar/>
          </w:tcPr>
          <w:p w:rsidR="00176EDA" w:rsidP="00911710" w:rsidRDefault="00176EDA" w14:paraId="4B2F633B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Demandées OUI/NON</w:t>
            </w:r>
          </w:p>
          <w:p w:rsidRPr="009E3AB8" w:rsidR="00176EDA" w:rsidP="00911710" w:rsidRDefault="00176EDA" w14:paraId="73FEA666" w14:textId="77777777">
            <w:pPr>
              <w:jc w:val="center"/>
              <w:rPr>
                <w:b/>
                <w:u w:val="single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176EDA" w:rsidP="00911710" w:rsidRDefault="00176EDA" w14:paraId="0B427A57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Critères d’appréciation</w:t>
            </w:r>
          </w:p>
        </w:tc>
      </w:tr>
      <w:tr w:rsidRPr="009E3AB8" w:rsidR="00CC501D" w:rsidTr="21341548" w14:paraId="557AC3E4" w14:textId="77777777">
        <w:tc>
          <w:tcPr>
            <w:tcW w:w="1539" w:type="pct"/>
            <w:shd w:val="clear" w:color="auto" w:fill="99CCFF"/>
            <w:tcMar/>
          </w:tcPr>
          <w:p w:rsidR="00CC501D" w:rsidP="00CC501D" w:rsidRDefault="00CC501D" w14:paraId="34DE3FC5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 de notes du baccalauréat</w:t>
            </w:r>
          </w:p>
          <w:p w:rsidRPr="009E3AB8" w:rsidR="00CC501D" w:rsidP="30D1F591" w:rsidRDefault="00CC501D" w14:paraId="4D413B83" w14:textId="011618A4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910299890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30D1F591" w:rsidR="6092CF7D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30D1F591" w:rsidR="00CC501D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30D1F591" w:rsidR="00CC501D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CC501D" w:rsidP="30D1F591" w:rsidRDefault="00CC501D" w14:paraId="5A94ED5A" w14:textId="533E088B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714936576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30D1F591" w:rsidR="7D6BA730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30D1F591" w:rsidR="00CC501D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30D1F591" w:rsidR="00CC501D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9E3AB8" w:rsidR="00CC501D" w:rsidP="00CC501D" w:rsidRDefault="00CC501D" w14:paraId="1E626A9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CC501D" w:rsidP="00CC501D" w:rsidRDefault="00396988" w14:paraId="409FF4FA" w14:textId="265226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CC501D" w:rsidP="00CC501D" w:rsidRDefault="00CC501D" w14:paraId="5385F7A8" w14:textId="38A78F5E">
            <w:pPr>
              <w:rPr>
                <w:sz w:val="20"/>
                <w:szCs w:val="20"/>
              </w:rPr>
            </w:pPr>
          </w:p>
        </w:tc>
      </w:tr>
      <w:tr w:rsidRPr="009E3AB8" w:rsidR="00CC501D" w:rsidTr="21341548" w14:paraId="6E0ACCC9" w14:textId="77777777">
        <w:tc>
          <w:tcPr>
            <w:tcW w:w="1539" w:type="pct"/>
            <w:shd w:val="clear" w:color="auto" w:fill="99CCFF"/>
            <w:tcMar/>
          </w:tcPr>
          <w:p w:rsidR="00CC501D" w:rsidP="00CC501D" w:rsidRDefault="00CC501D" w14:paraId="61B9F631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Relevés de notes des études supérieures</w:t>
            </w:r>
          </w:p>
          <w:p w:rsidRPr="009E3AB8" w:rsidR="00CC501D" w:rsidP="30D1F591" w:rsidRDefault="00CC501D" w14:paraId="36269303" w14:textId="565AE8A1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638949565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30D1F591" w:rsidR="6AC8F26A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30D1F591" w:rsidR="00CC501D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30D1F591" w:rsidR="00CC501D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CC501D" w:rsidP="00CC501D" w:rsidRDefault="00CC501D" w14:paraId="00E2B26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38262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CC501D" w:rsidP="00CC501D" w:rsidRDefault="00CC501D" w14:paraId="13E405B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CC501D" w:rsidP="00CC501D" w:rsidRDefault="00CC501D" w14:paraId="2DBC42EE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396988" w:rsidP="00396988" w:rsidRDefault="00396988" w14:paraId="3B91E00D" w14:textId="77777777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Matières examinées : Matières relevant des sciences humaines, économiques et sociales et/ou de l’activité physique</w:t>
            </w:r>
          </w:p>
          <w:p w:rsidRPr="009E3AB8" w:rsidR="00396988" w:rsidP="00396988" w:rsidRDefault="00396988" w14:paraId="664D2D89" w14:textId="77777777">
            <w:pPr>
              <w:rPr>
                <w:sz w:val="20"/>
                <w:szCs w:val="20"/>
              </w:rPr>
            </w:pPr>
          </w:p>
          <w:p w:rsidRPr="009E3AB8" w:rsidR="00396988" w:rsidP="00396988" w:rsidRDefault="00396988" w14:paraId="39D8C04E" w14:textId="77777777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 xml:space="preserve">Matières fondamentales pour lesquelles l’absence de connaissances est rédhibitoire : Matières relevant des sciences humaines, économiques et sociales </w:t>
            </w:r>
          </w:p>
          <w:p w:rsidRPr="009E3AB8" w:rsidR="00396988" w:rsidP="00396988" w:rsidRDefault="00396988" w14:paraId="4B563A84" w14:textId="77777777">
            <w:pPr>
              <w:rPr>
                <w:sz w:val="20"/>
                <w:szCs w:val="20"/>
              </w:rPr>
            </w:pPr>
          </w:p>
          <w:p w:rsidRPr="009E3AB8" w:rsidR="00396988" w:rsidP="00396988" w:rsidRDefault="00396988" w14:paraId="460FAD0C" w14:textId="77777777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Le redoublement ou la compensation sont-ils des critères d’appréciation ? NON</w:t>
            </w:r>
          </w:p>
          <w:p w:rsidRPr="009E3AB8" w:rsidR="00396988" w:rsidP="00396988" w:rsidRDefault="00396988" w14:paraId="626E900E" w14:textId="77777777">
            <w:pPr>
              <w:rPr>
                <w:sz w:val="20"/>
                <w:szCs w:val="20"/>
              </w:rPr>
            </w:pPr>
          </w:p>
          <w:p w:rsidRPr="009E3AB8" w:rsidR="00396988" w:rsidP="00396988" w:rsidRDefault="00396988" w14:paraId="46995C1A" w14:textId="77777777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Analyse de la cohérence entre le parcours suivi et le diplôme envisagé ? OUI</w:t>
            </w:r>
          </w:p>
          <w:p w:rsidRPr="009E3AB8" w:rsidR="00CC501D" w:rsidP="00CC501D" w:rsidRDefault="00CC501D" w14:paraId="104CD16C" w14:textId="5AADF0FC">
            <w:pPr>
              <w:rPr>
                <w:sz w:val="20"/>
                <w:szCs w:val="20"/>
              </w:rPr>
            </w:pPr>
          </w:p>
        </w:tc>
      </w:tr>
      <w:tr w:rsidRPr="009E3AB8" w:rsidR="00CC501D" w:rsidTr="21341548" w14:paraId="548E62A9" w14:textId="77777777">
        <w:tc>
          <w:tcPr>
            <w:tcW w:w="1539" w:type="pct"/>
            <w:shd w:val="clear" w:color="auto" w:fill="99CCFF"/>
            <w:tcMar/>
          </w:tcPr>
          <w:p w:rsidR="00CC501D" w:rsidP="00CC501D" w:rsidRDefault="00CC501D" w14:paraId="2F5F2FD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 de motivation et descriptif du projet professionnel </w:t>
            </w:r>
          </w:p>
          <w:p w:rsidRPr="009E3AB8" w:rsidR="00CC501D" w:rsidP="30D1F591" w:rsidRDefault="00CC501D" w14:paraId="71BADF1C" w14:textId="49BA3222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1219320978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21341548" w:rsidR="070A9718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21341548" w:rsidR="02E1C09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21341548" w:rsidR="02E1C09A">
              <w:rPr>
                <w:b w:val="1"/>
                <w:bCs w:val="1"/>
                <w:i w:val="1"/>
                <w:iCs w:val="1"/>
                <w:color w:val="FF0000"/>
                <w:sz w:val="20"/>
                <w:szCs w:val="20"/>
              </w:rPr>
              <w:t>Obligatoire</w:t>
            </w:r>
          </w:p>
          <w:p w:rsidRPr="009E3AB8" w:rsidR="00CC501D" w:rsidP="00CC501D" w:rsidRDefault="00CC501D" w14:paraId="290E221F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705243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CC501D" w:rsidP="00CC501D" w:rsidRDefault="00CC501D" w14:paraId="1E3FB6F0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CC501D" w:rsidP="00CC501D" w:rsidRDefault="00CC501D" w14:paraId="0D59C718" w14:textId="77777777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Cohérence entre le diplôme envisagé et le descriptif du projet professionnel</w:t>
            </w:r>
          </w:p>
          <w:p w:rsidRPr="009E3AB8" w:rsidR="00CC501D" w:rsidP="00CC501D" w:rsidRDefault="00CC501D" w14:paraId="48379625" w14:textId="77777777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Qualité rédactionnelle (orthographe, structure, syntaxe)</w:t>
            </w:r>
          </w:p>
          <w:p w:rsidRPr="009E3AB8" w:rsidR="00CC501D" w:rsidP="00CC501D" w:rsidRDefault="00CC501D" w14:paraId="1787ECA6" w14:textId="77777777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Cohérence de la réflexion (développement de l’argumentaire)</w:t>
            </w:r>
          </w:p>
        </w:tc>
      </w:tr>
      <w:tr w:rsidRPr="009E3AB8" w:rsidR="00CC501D" w:rsidTr="21341548" w14:paraId="0A4A80CF" w14:textId="77777777">
        <w:tc>
          <w:tcPr>
            <w:tcW w:w="1539" w:type="pct"/>
            <w:shd w:val="clear" w:color="auto" w:fill="99CCFF"/>
            <w:tcMar/>
          </w:tcPr>
          <w:p w:rsidR="00CC501D" w:rsidP="00CC501D" w:rsidRDefault="00CC501D" w14:paraId="756BDCBC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Curriculum Vitæ détaillé </w:t>
            </w:r>
          </w:p>
          <w:p w:rsidRPr="009E3AB8" w:rsidR="00CC501D" w:rsidP="30D1F591" w:rsidRDefault="00CC501D" w14:paraId="4600155A" w14:textId="069E4DC7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2036620758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30D1F591" w:rsidR="51AB5455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30D1F591" w:rsidR="00CC501D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30D1F591" w:rsidR="00CC501D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CC501D" w:rsidP="30D1F591" w:rsidRDefault="00CC501D" w14:paraId="0C3FFDAF" w14:textId="167038E8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799425376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30D1F591" w:rsidR="51AB5455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30D1F591" w:rsidR="00CC501D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30D1F591" w:rsidR="00CC501D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9E3AB8" w:rsidR="00CC501D" w:rsidP="00CC501D" w:rsidRDefault="00CC501D" w14:paraId="0DF3C9D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CC501D" w:rsidP="00CC501D" w:rsidRDefault="00CC501D" w14:paraId="5C92F779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CC501D" w:rsidP="00CC501D" w:rsidRDefault="00CC501D" w14:paraId="0D2CC9E8" w14:textId="77777777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Pr="009E3AB8" w:rsidR="00CC501D" w:rsidTr="21341548" w14:paraId="76DAC13D" w14:textId="77777777">
        <w:tc>
          <w:tcPr>
            <w:tcW w:w="1539" w:type="pct"/>
            <w:shd w:val="clear" w:color="auto" w:fill="99CCFF"/>
            <w:tcMar/>
          </w:tcPr>
          <w:p w:rsidRPr="009E3AB8" w:rsidR="00CC501D" w:rsidP="00CC501D" w:rsidRDefault="00CC501D" w14:paraId="673C292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Lettres de recommandation </w:t>
            </w:r>
          </w:p>
          <w:p w:rsidRPr="009E3AB8" w:rsidR="00CC501D" w:rsidP="30D1F591" w:rsidRDefault="00CC501D" w14:paraId="0A04114B" w14:textId="698D8C9D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221751413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30D1F591" w:rsidR="226D3496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30D1F591" w:rsidR="00CC501D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30D1F591" w:rsidR="00CC501D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CC501D" w:rsidP="21341548" w:rsidRDefault="00CC501D" w14:paraId="59182656" w14:textId="77DCFFAF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1925367587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21341548" w:rsidR="2B8E5A1F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21341548" w:rsidR="02E1C09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21341548" w:rsidR="02E1C09A">
              <w:rPr>
                <w:b w:val="1"/>
                <w:bCs w:val="1"/>
                <w:i w:val="1"/>
                <w:iCs w:val="1"/>
                <w:color w:val="FF0000"/>
                <w:sz w:val="20"/>
                <w:szCs w:val="20"/>
              </w:rPr>
              <w:t>Facultatif</w:t>
            </w:r>
          </w:p>
          <w:p w:rsidRPr="009E3AB8" w:rsidR="00CC501D" w:rsidP="00CC501D" w:rsidRDefault="00CC501D" w14:paraId="0E83A502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CC501D" w:rsidP="00CC501D" w:rsidRDefault="00CC501D" w14:paraId="6B5E098D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CC501D" w:rsidP="00CC501D" w:rsidRDefault="00CC501D" w14:paraId="11A15F89" w14:textId="3C4662A0">
            <w:pPr>
              <w:rPr>
                <w:sz w:val="20"/>
                <w:szCs w:val="20"/>
              </w:rPr>
            </w:pPr>
            <w:r w:rsidRPr="30D1F591" w:rsidR="5AA5DFAE">
              <w:rPr>
                <w:sz w:val="20"/>
                <w:szCs w:val="20"/>
              </w:rPr>
              <w:t>Elément</w:t>
            </w:r>
            <w:r w:rsidRPr="30D1F591" w:rsidR="5AA5DFAE">
              <w:rPr>
                <w:sz w:val="20"/>
                <w:szCs w:val="20"/>
              </w:rPr>
              <w:t xml:space="preserve"> facultatif qui</w:t>
            </w:r>
            <w:r w:rsidRPr="30D1F591" w:rsidR="00CC501D">
              <w:rPr>
                <w:sz w:val="20"/>
                <w:szCs w:val="20"/>
              </w:rPr>
              <w:t xml:space="preserve"> permet d’apporter un soutien à la candidature</w:t>
            </w:r>
          </w:p>
        </w:tc>
      </w:tr>
      <w:tr w:rsidRPr="00316429" w:rsidR="00CC501D" w:rsidTr="21341548" w14:paraId="1C56C450" w14:textId="77777777">
        <w:tc>
          <w:tcPr>
            <w:tcW w:w="1539" w:type="pct"/>
            <w:shd w:val="clear" w:color="auto" w:fill="99CCFF"/>
            <w:tcMar/>
          </w:tcPr>
          <w:p w:rsidRPr="009E3AB8" w:rsidR="00CC501D" w:rsidP="00CC501D" w:rsidRDefault="00CC501D" w14:paraId="4134436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9E3AB8" w:rsidR="00CC501D" w:rsidP="00CC501D" w:rsidRDefault="00CC501D" w14:paraId="0D09FB1E" w14:textId="5992BB4B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827583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6988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CC501D" w:rsidP="00CC501D" w:rsidRDefault="00CC501D" w14:paraId="52F372AF" w14:textId="697D3ABB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1463919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96988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CC501D" w:rsidP="00CC501D" w:rsidRDefault="00CC501D" w14:paraId="608373A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CC501D" w:rsidP="00CC501D" w:rsidRDefault="00CC501D" w14:paraId="2DF96DFE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CC501D" w:rsidP="00CC501D" w:rsidRDefault="00CC501D" w14:paraId="54FD8150" w14:textId="2D839A4F">
            <w:pPr>
              <w:rPr>
                <w:sz w:val="20"/>
                <w:szCs w:val="20"/>
              </w:rPr>
            </w:pPr>
            <w:r w:rsidRPr="138FDE21">
              <w:rPr>
                <w:sz w:val="20"/>
                <w:szCs w:val="20"/>
              </w:rPr>
              <w:t>Niveau CECRL attendu</w:t>
            </w:r>
            <w:proofErr w:type="gramStart"/>
            <w:r w:rsidRPr="138FDE21">
              <w:rPr>
                <w:sz w:val="20"/>
                <w:szCs w:val="20"/>
              </w:rPr>
              <w:t> :</w:t>
            </w:r>
            <w:r w:rsidR="00396988">
              <w:rPr>
                <w:sz w:val="20"/>
                <w:szCs w:val="20"/>
              </w:rPr>
              <w:t>B</w:t>
            </w:r>
            <w:proofErr w:type="gramEnd"/>
            <w:r w:rsidR="00396988">
              <w:rPr>
                <w:sz w:val="20"/>
                <w:szCs w:val="20"/>
              </w:rPr>
              <w:t>2</w:t>
            </w:r>
          </w:p>
        </w:tc>
      </w:tr>
      <w:tr w:rsidRPr="00316429" w:rsidR="00CC501D" w:rsidTr="21341548" w14:paraId="177A2684" w14:textId="77777777">
        <w:tc>
          <w:tcPr>
            <w:tcW w:w="1539" w:type="pct"/>
            <w:shd w:val="clear" w:color="auto" w:fill="99CCFF"/>
            <w:tcMar/>
          </w:tcPr>
          <w:p w:rsidRPr="009E3AB8" w:rsidR="00CC501D" w:rsidP="00CC501D" w:rsidRDefault="00CC501D" w14:paraId="47B5FA44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Niveau de langue en anglais</w:t>
            </w:r>
          </w:p>
          <w:p w:rsidRPr="009E3AB8" w:rsidR="00CC501D" w:rsidP="00CC501D" w:rsidRDefault="00CC501D" w14:paraId="2B4EEE4D" w14:textId="3F05EDAE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24401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6988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CC501D" w:rsidP="00CC501D" w:rsidRDefault="00CC501D" w14:paraId="0E18D385" w14:textId="5D9C8506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94716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96988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CC501D" w:rsidP="00CC501D" w:rsidRDefault="00CC501D" w14:paraId="69775D1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CC501D" w:rsidP="00CC501D" w:rsidRDefault="00CC501D" w14:paraId="233B625F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CC501D" w:rsidP="00CC501D" w:rsidRDefault="00CC501D" w14:paraId="3839ABA2" w14:textId="77777777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 xml:space="preserve">Niveau CECRL attendu : B1 </w:t>
            </w:r>
          </w:p>
        </w:tc>
      </w:tr>
      <w:tr w:rsidRPr="00316429" w:rsidR="00CC501D" w:rsidTr="21341548" w14:paraId="2D8C0FC4" w14:textId="77777777">
        <w:tc>
          <w:tcPr>
            <w:tcW w:w="1539" w:type="pct"/>
            <w:shd w:val="clear" w:color="auto" w:fill="99CCFF"/>
            <w:tcMar/>
          </w:tcPr>
          <w:p w:rsidRPr="009E3AB8" w:rsidR="00CC501D" w:rsidP="00CC501D" w:rsidRDefault="00CC501D" w14:paraId="4424666D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9E3AB8" w:rsidR="00CC501D" w:rsidP="00CC501D" w:rsidRDefault="00CC501D" w14:paraId="437A4095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401803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CC501D" w:rsidP="00CC501D" w:rsidRDefault="00CC501D" w14:paraId="440C7DED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870583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CC501D" w:rsidP="00CC501D" w:rsidRDefault="00CC501D" w14:paraId="2E47D93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CC501D" w:rsidP="00CC501D" w:rsidRDefault="00CC501D" w14:paraId="1565174F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CC501D" w:rsidP="00CC501D" w:rsidRDefault="00CC501D" w14:paraId="623BDCA2" w14:textId="77777777">
            <w:pPr>
              <w:rPr>
                <w:sz w:val="20"/>
                <w:szCs w:val="20"/>
              </w:rPr>
            </w:pPr>
          </w:p>
        </w:tc>
      </w:tr>
      <w:tr w:rsidRPr="00316429" w:rsidR="00CC501D" w:rsidTr="21341548" w14:paraId="6F290B4A" w14:textId="77777777">
        <w:tc>
          <w:tcPr>
            <w:tcW w:w="1539" w:type="pct"/>
            <w:shd w:val="clear" w:color="auto" w:fill="99CCFF"/>
            <w:tcMar/>
          </w:tcPr>
          <w:p w:rsidRPr="009E3AB8" w:rsidR="00CC501D" w:rsidP="00CC501D" w:rsidRDefault="00CC501D" w14:paraId="71458EAB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9E3AB8" w:rsidR="00CC501D" w:rsidP="00CC501D" w:rsidRDefault="00CC501D" w14:paraId="147F265E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9875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  <w:r w:rsidRPr="009E3AB8">
              <w:rPr>
                <w:b/>
                <w:sz w:val="20"/>
                <w:szCs w:val="20"/>
              </w:rPr>
              <w:t xml:space="preserve"> </w:t>
            </w:r>
          </w:p>
          <w:p w:rsidR="00CC501D" w:rsidP="30D1F591" w:rsidRDefault="00CC501D" w14:paraId="6CEF9B85" w14:textId="0A8719EF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1870329304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30D1F591" w:rsidR="04301775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30D1F591" w:rsidR="00CC501D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30D1F591" w:rsidR="00CC501D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9E3AB8" w:rsidR="00CC501D" w:rsidP="00CC501D" w:rsidRDefault="00CC501D" w14:paraId="3F2E2013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CC501D" w:rsidP="00CC501D" w:rsidRDefault="00396988" w14:paraId="67913BF6" w14:textId="441C0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CC501D" w:rsidP="00CC501D" w:rsidRDefault="00CC501D" w14:paraId="49B63C03" w14:textId="02CD3F41">
            <w:pPr>
              <w:rPr>
                <w:sz w:val="20"/>
                <w:szCs w:val="20"/>
              </w:rPr>
            </w:pPr>
          </w:p>
        </w:tc>
      </w:tr>
      <w:tr w:rsidRPr="00316429" w:rsidR="00CC501D" w:rsidTr="21341548" w14:paraId="4D2224D1" w14:textId="77777777">
        <w:tc>
          <w:tcPr>
            <w:tcW w:w="1539" w:type="pct"/>
            <w:shd w:val="clear" w:color="auto" w:fill="99CCFF"/>
            <w:tcMar/>
          </w:tcPr>
          <w:p w:rsidRPr="009E3AB8" w:rsidR="00CC501D" w:rsidP="00CC501D" w:rsidRDefault="00CC501D" w14:paraId="14A30BAC" w14:textId="77777777">
            <w:pPr>
              <w:rPr>
                <w:b/>
                <w:sz w:val="20"/>
                <w:szCs w:val="20"/>
              </w:rPr>
            </w:pPr>
            <w:bookmarkStart w:name="_Hlk178173347" w:id="0"/>
            <w:r w:rsidRPr="009E3AB8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9E3AB8" w:rsidR="00CC501D" w:rsidP="00CC501D" w:rsidRDefault="00CC501D" w14:paraId="4E038DA4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83752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CC501D" w:rsidP="00CC501D" w:rsidRDefault="00CC501D" w14:paraId="795DA358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1894934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CC501D" w:rsidP="00CC501D" w:rsidRDefault="00CC501D" w14:paraId="18504DD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CC501D" w:rsidP="00CC501D" w:rsidRDefault="00396988" w14:paraId="5BC74071" w14:textId="6738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CC501D" w:rsidP="30D1F591" w:rsidRDefault="00396988" w14:paraId="2ED6A72E" w14:textId="3C4662A0">
            <w:pPr>
              <w:rPr>
                <w:sz w:val="20"/>
                <w:szCs w:val="20"/>
              </w:rPr>
            </w:pPr>
            <w:r w:rsidRPr="30D1F591" w:rsidR="6D569602">
              <w:rPr>
                <w:sz w:val="20"/>
                <w:szCs w:val="20"/>
              </w:rPr>
              <w:t>Elément facultatif qui permet d’apporter un soutien à la candidature</w:t>
            </w:r>
          </w:p>
          <w:p w:rsidRPr="009E3AB8" w:rsidR="00CC501D" w:rsidP="00CC501D" w:rsidRDefault="00396988" w14:paraId="06001B40" w14:textId="3A13B367">
            <w:pPr>
              <w:rPr>
                <w:sz w:val="20"/>
                <w:szCs w:val="20"/>
              </w:rPr>
            </w:pPr>
          </w:p>
        </w:tc>
      </w:tr>
      <w:tr w:rsidRPr="009E3AB8" w:rsidR="00CC501D" w:rsidTr="21341548" w14:paraId="3FBCA849" w14:textId="77777777">
        <w:tc>
          <w:tcPr>
            <w:tcW w:w="1539" w:type="pct"/>
            <w:shd w:val="clear" w:color="auto" w:fill="99CCFF"/>
            <w:tcMar/>
          </w:tcPr>
          <w:p w:rsidRPr="009E3AB8" w:rsidR="00CC501D" w:rsidP="00CC501D" w:rsidRDefault="00CC501D" w14:paraId="31EB331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9E3AB8" w:rsidR="00CC501D" w:rsidP="00CC501D" w:rsidRDefault="00CC501D" w14:paraId="271449BC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567791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CC501D" w:rsidP="00CC501D" w:rsidRDefault="00CC501D" w14:paraId="505D6A3E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8535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CC501D" w:rsidP="00CC501D" w:rsidRDefault="00CC501D" w14:paraId="2AC1A82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CC501D" w:rsidP="00CC501D" w:rsidRDefault="00CC501D" w14:paraId="625D0C5A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CC501D" w:rsidP="00CC501D" w:rsidRDefault="00CC501D" w14:paraId="26AFC245" w14:textId="77777777">
            <w:pPr>
              <w:rPr>
                <w:sz w:val="20"/>
                <w:szCs w:val="20"/>
              </w:rPr>
            </w:pPr>
          </w:p>
        </w:tc>
      </w:tr>
      <w:tr w:rsidRPr="009E3AB8" w:rsidR="00CC501D" w:rsidTr="21341548" w14:paraId="183D6810" w14:textId="77777777">
        <w:tc>
          <w:tcPr>
            <w:tcW w:w="1539" w:type="pct"/>
            <w:shd w:val="clear" w:color="auto" w:fill="99CCFF"/>
            <w:tcMar/>
          </w:tcPr>
          <w:p w:rsidR="00CC501D" w:rsidP="00CC501D" w:rsidRDefault="00CC501D" w14:paraId="4390BC7B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Entretien oral</w:t>
            </w:r>
          </w:p>
          <w:p w:rsidRPr="009E3AB8" w:rsidR="00CC501D" w:rsidP="00CC501D" w:rsidRDefault="00CC501D" w14:paraId="229B8AD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CC501D" w:rsidP="00CC501D" w:rsidRDefault="00396988" w14:paraId="442ADB09" w14:textId="12F39C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CC501D" w:rsidP="00CC501D" w:rsidRDefault="00CC501D" w14:paraId="3B21BC31" w14:textId="4C28D2F9">
            <w:pPr>
              <w:rPr>
                <w:sz w:val="20"/>
                <w:szCs w:val="20"/>
              </w:rPr>
            </w:pPr>
          </w:p>
        </w:tc>
      </w:tr>
      <w:bookmarkEnd w:id="0"/>
    </w:tbl>
    <w:p w:rsidR="00176EDA" w:rsidRDefault="00176EDA" w14:paraId="784A6622" w14:textId="27AA626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500071" w:rsidTr="00911710" w14:paraId="3D814EF0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DC7C6B" w:rsidP="00DC7C6B" w:rsidRDefault="00DC7C6B" w14:paraId="4AF1F58A" w14:textId="248A7B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INFORMATIONS ET PIECES COMPLEMENTAIRES (demandées aux candidats spécifiquement par les Responsables de Formation pour l’étude du dossier de candidature)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500071" w:rsidP="00DC7C6B" w:rsidRDefault="00500071" w14:paraId="4C218893" w14:textId="09B7500F">
            <w:pPr>
              <w:rPr>
                <w:b/>
                <w:sz w:val="24"/>
                <w:szCs w:val="24"/>
              </w:rPr>
            </w:pPr>
          </w:p>
        </w:tc>
      </w:tr>
    </w:tbl>
    <w:p w:rsidR="00176EDA" w:rsidRDefault="00176EDA" w14:paraId="4E8E3B13" w14:textId="766A8902"/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DC7C6B" w:rsidTr="77750214" w14:paraId="1160F6AD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42A01A1A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Pr="00BE073D">
              <w:rPr>
                <w:b/>
                <w:bCs/>
              </w:rPr>
              <w:t>Enseignement secondaire et Baccalauréat</w:t>
            </w:r>
          </w:p>
          <w:p w:rsidRPr="009E3AB8" w:rsidR="00DC7C6B" w:rsidP="00DC7C6B" w:rsidRDefault="00396988" w14:paraId="13162E5D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404751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Obligatoire</w:t>
            </w:r>
          </w:p>
          <w:p w:rsidR="00DC7C6B" w:rsidP="00DC7C6B" w:rsidRDefault="00396988" w14:paraId="54FD743C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411962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DC7C6B" w:rsidP="00DC7C6B" w:rsidRDefault="00DC7C6B" w14:paraId="092744F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428E7E91" w14:textId="16A8021F">
            <w:pPr>
              <w:jc w:val="center"/>
              <w:rPr>
                <w:sz w:val="20"/>
                <w:szCs w:val="20"/>
              </w:rPr>
            </w:pPr>
            <w:r w:rsidRPr="00D92990">
              <w:t xml:space="preserve">  </w:t>
            </w:r>
            <w:r w:rsidRPr="00D92990">
              <w:br/>
            </w:r>
            <w:r w:rsidRPr="00D92990">
              <w:t xml:space="preserve"> 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30D1F591" w:rsidRDefault="00DC7C6B" w14:paraId="6F9A66A7" w14:textId="46661AE8">
            <w:pPr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</w:pPr>
            <w:r w:rsidRPr="004D2D7A">
              <w:rPr>
                <w:rFonts w:ascii="Calibri" w:hAnsi="Calibri" w:eastAsia="Times New Roman" w:cs="Calibri"/>
                <w:lang w:eastAsia="fr-FR"/>
              </w:rPr>
              <w:tab/>
            </w:r>
            <w:r w:rsidRPr="004D2D7A">
              <w:rPr>
                <w:rFonts w:ascii="Calibri" w:hAnsi="Calibri" w:eastAsia="Times New Roman" w:cs="Calibri"/>
                <w:lang w:eastAsia="fr-FR"/>
              </w:rPr>
              <w:br/>
            </w:r>
          </w:p>
        </w:tc>
      </w:tr>
      <w:tr w:rsidRPr="009E3AB8" w:rsidR="00DC7C6B" w:rsidTr="77750214" w14:paraId="1529981B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28D62E52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BE073D">
              <w:rPr>
                <w:b/>
                <w:bCs/>
              </w:rPr>
              <w:t>Enseignement supérieur</w:t>
            </w:r>
          </w:p>
          <w:p w:rsidRPr="009E3AB8" w:rsidR="00DC7C6B" w:rsidP="00DC7C6B" w:rsidRDefault="00396988" w14:paraId="3BBBD9C7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132992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Obligatoire</w:t>
            </w:r>
          </w:p>
          <w:p w:rsidRPr="009E3AB8" w:rsidR="00DC7C6B" w:rsidP="00DC7C6B" w:rsidRDefault="00396988" w14:paraId="7BFEE106" w14:textId="309E86E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57788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7C0B9A3D" w14:textId="4CAA1D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21341548" w:rsidRDefault="00DC7C6B" w14:paraId="64290820" w14:textId="7221236F">
            <w:pPr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</w:pPr>
            <w:r>
              <w:br/>
            </w:r>
          </w:p>
        </w:tc>
      </w:tr>
      <w:tr w:rsidRPr="009E3AB8" w:rsidR="00DC7C6B" w:rsidTr="77750214" w14:paraId="078887B5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232270E1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BE073D">
              <w:rPr>
                <w:b/>
                <w:bCs/>
              </w:rPr>
              <w:t>Questions complémentaires</w:t>
            </w:r>
            <w:r>
              <w:t> </w:t>
            </w:r>
          </w:p>
          <w:p w:rsidRPr="009E3AB8" w:rsidR="00DC7C6B" w:rsidP="00DC7C6B" w:rsidRDefault="00DC7C6B" w14:paraId="5415E2C8" w14:textId="7B5130DD">
            <w:pPr>
              <w:rPr>
                <w:b/>
                <w:sz w:val="20"/>
                <w:szCs w:val="20"/>
              </w:rPr>
            </w:pPr>
            <w:r>
              <w:br/>
            </w:r>
            <w:r w:rsidRPr="00BE073D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  <w:r w:rsidRPr="00BE073D">
              <w:br/>
            </w:r>
          </w:p>
        </w:tc>
        <w:tc>
          <w:tcPr>
            <w:tcW w:w="595" w:type="pct"/>
            <w:shd w:val="clear" w:color="auto" w:fill="CCECFF"/>
            <w:tcMar/>
          </w:tcPr>
          <w:p w:rsidRPr="00D92990" w:rsidR="00DC7C6B" w:rsidP="00DC7C6B" w:rsidRDefault="00DC7C6B" w14:paraId="74CC9946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DC7C6B" w:rsidP="00DC7C6B" w:rsidRDefault="00DC7C6B" w14:paraId="66A9F602" w14:textId="68211088">
            <w:pPr>
              <w:jc w:val="center"/>
              <w:rPr>
                <w:sz w:val="20"/>
                <w:szCs w:val="20"/>
              </w:rPr>
            </w:pPr>
            <w:r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77750214" w:rsidRDefault="00DC7C6B" w14:paraId="664F97E6" w14:textId="38E2BD97">
            <w:pPr>
              <w:pStyle w:val="Normal"/>
              <w:ind w:firstLine="0"/>
              <w:rPr>
                <w:color w:val="FF0000"/>
                <w:sz w:val="20"/>
                <w:szCs w:val="20"/>
              </w:rPr>
            </w:pPr>
            <w:r w:rsidRPr="21341548" w:rsidR="1A08167C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 xml:space="preserve">1- </w:t>
            </w:r>
            <w:r w:rsidRPr="77750214" w:rsidR="706D0089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 xml:space="preserve">Moyenne générale des trois années de </w:t>
            </w:r>
            <w:r w:rsidRPr="77750214" w:rsidR="6656FA27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L</w:t>
            </w:r>
            <w:r w:rsidRPr="77750214" w:rsidR="706D0089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icence</w:t>
            </w:r>
          </w:p>
          <w:p w:rsidRPr="009E3AB8" w:rsidR="00DC7C6B" w:rsidP="77750214" w:rsidRDefault="00DC7C6B" w14:paraId="0908F067" w14:textId="1C688B3F">
            <w:pPr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</w:pPr>
            <w:r w:rsidRPr="77750214" w:rsidR="706D0089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 xml:space="preserve">2- Moyenne générale du semestre 5 en Licence </w:t>
            </w:r>
          </w:p>
          <w:p w:rsidRPr="009E3AB8" w:rsidR="00DC7C6B" w:rsidP="21341548" w:rsidRDefault="00DC7C6B" w14:paraId="5AD556AD" w14:textId="083445E5">
            <w:pPr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</w:pPr>
            <w:r w:rsidRPr="77750214" w:rsidR="706D0089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 xml:space="preserve">3- </w:t>
            </w:r>
            <w:r w:rsidRPr="21341548" w:rsidR="17A7EBC5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 xml:space="preserve">Nom de votre </w:t>
            </w:r>
            <w:r w:rsidRPr="21341548" w:rsidR="2F8DA249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 xml:space="preserve">mention de </w:t>
            </w:r>
            <w:r w:rsidRPr="21341548" w:rsidR="4AF40520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 xml:space="preserve">L</w:t>
            </w:r>
            <w:r w:rsidRPr="21341548" w:rsidR="17A7EBC5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 xml:space="preserve">icence</w:t>
            </w:r>
            <w:r w:rsidRPr="21341548" w:rsidR="767D48AC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 xml:space="preserve"> </w:t>
            </w:r>
            <w:r w:rsidRPr="21341548" w:rsidR="237BF639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 xml:space="preserve">(</w:t>
            </w:r>
            <w:r w:rsidRPr="21341548" w:rsidR="767D48AC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 xml:space="preserve">ou du diplôme équivalent</w:t>
            </w:r>
            <w:r w:rsidRPr="21341548" w:rsidR="129ACE77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 xml:space="preserve">)</w:t>
            </w:r>
          </w:p>
          <w:p w:rsidRPr="009E3AB8" w:rsidR="00DC7C6B" w:rsidP="77750214" w:rsidRDefault="00DC7C6B" w14:paraId="4F9FF129" w14:textId="4CC65851">
            <w:pPr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</w:pPr>
            <w:r w:rsidRPr="77750214" w:rsidR="6B2A58D4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4</w:t>
            </w:r>
            <w:r w:rsidRPr="77750214" w:rsidR="7F4EE9FD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 xml:space="preserve"> - </w:t>
            </w:r>
            <w:r w:rsidRPr="77750214" w:rsidR="545479AD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Nom de l’u</w:t>
            </w:r>
            <w:r w:rsidRPr="77750214" w:rsidR="408388BB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 xml:space="preserve">niversité </w:t>
            </w:r>
            <w:r w:rsidRPr="77750214" w:rsidR="33371CEE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ou</w:t>
            </w:r>
            <w:r w:rsidRPr="77750214" w:rsidR="68CF9A96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 xml:space="preserve"> de l’</w:t>
            </w:r>
            <w:r w:rsidRPr="77750214" w:rsidR="33371CEE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 xml:space="preserve">établissement qui délivre votre </w:t>
            </w:r>
            <w:r w:rsidRPr="77750214" w:rsidR="03230EC6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L</w:t>
            </w:r>
            <w:r w:rsidRPr="77750214" w:rsidR="33371CEE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icence</w:t>
            </w:r>
            <w:r w:rsidRPr="77750214" w:rsidR="4C45AE3B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 xml:space="preserve"> (ou diplôme équivalent)</w:t>
            </w:r>
          </w:p>
          <w:p w:rsidRPr="009E3AB8" w:rsidR="00DC7C6B" w:rsidP="77750214" w:rsidRDefault="00DC7C6B" w14:paraId="53117960" w14:textId="7DD3BFE2">
            <w:pPr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</w:pPr>
            <w:r w:rsidRPr="77750214" w:rsidR="2325ACA0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5-</w:t>
            </w:r>
            <w:r w:rsidRPr="77750214" w:rsidR="267B5602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 xml:space="preserve"> Ce diplôme est en alternance. </w:t>
            </w:r>
            <w:r w:rsidRPr="77750214" w:rsidR="137DA8E7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 xml:space="preserve">Souhaitez-vous </w:t>
            </w:r>
            <w:r w:rsidRPr="77750214" w:rsidR="6809E3E8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 xml:space="preserve">bien </w:t>
            </w:r>
            <w:r w:rsidRPr="77750214" w:rsidR="137DA8E7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intégrer ce Master via l’</w:t>
            </w:r>
            <w:r w:rsidRPr="77750214" w:rsidR="267B5602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 xml:space="preserve">apprentissage ? (OUI/NON) </w:t>
            </w:r>
          </w:p>
          <w:p w:rsidRPr="009E3AB8" w:rsidR="00DC7C6B" w:rsidP="21341548" w:rsidRDefault="00DC7C6B" w14:paraId="214FA563" w14:textId="4F3F3E6F">
            <w:pPr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</w:pPr>
            <w:r w:rsidRPr="77750214" w:rsidR="62245BEB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5</w:t>
            </w:r>
            <w:r w:rsidRPr="77750214" w:rsidR="690BCF3D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 xml:space="preserve">bis - Si oui, avez-vous déjà une promesse de </w:t>
            </w:r>
            <w:r w:rsidRPr="77750214" w:rsidR="49E11D65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 xml:space="preserve">contrat </w:t>
            </w:r>
            <w:r w:rsidRPr="77750214" w:rsidR="690BCF3D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 xml:space="preserve">? </w:t>
            </w:r>
          </w:p>
        </w:tc>
      </w:tr>
      <w:tr w:rsidRPr="009E3AB8" w:rsidR="00DC7C6B" w:rsidTr="77750214" w14:paraId="35C5027F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03BB1301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57345C">
              <w:rPr>
                <w:b/>
                <w:bCs/>
              </w:rPr>
              <w:t>Document</w:t>
            </w:r>
            <w:r>
              <w:rPr>
                <w:b/>
                <w:bCs/>
              </w:rPr>
              <w:t>s</w:t>
            </w:r>
            <w:r w:rsidRPr="0057345C">
              <w:rPr>
                <w:b/>
                <w:bCs/>
              </w:rPr>
              <w:t xml:space="preserve"> à téléverser</w:t>
            </w:r>
            <w:r>
              <w:t xml:space="preserve">  </w:t>
            </w:r>
            <w:r>
              <w:br/>
            </w:r>
            <w:r>
              <w:t>(2 maximum)</w:t>
            </w:r>
          </w:p>
          <w:p w:rsidRPr="009E3AB8" w:rsidR="00DC7C6B" w:rsidP="00DC7C6B" w:rsidRDefault="00DC7C6B" w14:paraId="6615F21B" w14:textId="3AD4CCFA">
            <w:pPr>
              <w:rPr>
                <w:b/>
                <w:sz w:val="20"/>
                <w:szCs w:val="20"/>
              </w:rPr>
            </w:pPr>
            <w:r>
              <w:t>(</w:t>
            </w:r>
            <w:proofErr w:type="gramStart"/>
            <w:r>
              <w:t>sauf</w:t>
            </w:r>
            <w:proofErr w:type="gramEnd"/>
            <w:r>
              <w:t xml:space="preserve"> CV et lettre de motivation) </w:t>
            </w:r>
          </w:p>
        </w:tc>
        <w:tc>
          <w:tcPr>
            <w:tcW w:w="595" w:type="pct"/>
            <w:shd w:val="clear" w:color="auto" w:fill="CCECFF"/>
            <w:tcMar/>
          </w:tcPr>
          <w:p w:rsidRPr="00D92990" w:rsidR="00DC7C6B" w:rsidP="00DC7C6B" w:rsidRDefault="00DC7C6B" w14:paraId="10C874D4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DC7C6B" w:rsidP="00DC7C6B" w:rsidRDefault="00DC7C6B" w14:paraId="72F5DD35" w14:textId="7536B2F8">
            <w:pPr>
              <w:jc w:val="center"/>
              <w:rPr>
                <w:sz w:val="20"/>
                <w:szCs w:val="20"/>
              </w:rPr>
            </w:pPr>
            <w:r w:rsidRPr="00D92990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5D342D91" w14:textId="10A7D463">
            <w:pPr>
              <w:rPr>
                <w:sz w:val="20"/>
                <w:szCs w:val="20"/>
              </w:rPr>
            </w:pPr>
            <w:r>
              <w:br/>
            </w:r>
            <w:r w:rsidRPr="21341548" w:rsidR="408388BB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r>
              <w:br/>
            </w:r>
          </w:p>
        </w:tc>
      </w:tr>
      <w:tr w:rsidRPr="009E3AB8" w:rsidR="00DC7C6B" w:rsidTr="77750214" w14:paraId="6D8B9D02" w14:textId="77777777">
        <w:tc>
          <w:tcPr>
            <w:tcW w:w="1539" w:type="pct"/>
            <w:shd w:val="clear" w:color="auto" w:fill="99CCFF"/>
            <w:tcMar/>
          </w:tcPr>
          <w:p w:rsidRPr="009E3AB8" w:rsidR="00DC7C6B" w:rsidP="00DC7C6B" w:rsidRDefault="00DC7C6B" w14:paraId="198EC10F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14912056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1E924C73" w14:textId="77777777">
            <w:pPr>
              <w:rPr>
                <w:sz w:val="20"/>
                <w:szCs w:val="20"/>
              </w:rPr>
            </w:pPr>
          </w:p>
        </w:tc>
      </w:tr>
      <w:tr w:rsidRPr="009E3AB8" w:rsidR="00DC7C6B" w:rsidTr="77750214" w14:paraId="1F3C4C7C" w14:textId="77777777">
        <w:tc>
          <w:tcPr>
            <w:tcW w:w="1539" w:type="pct"/>
            <w:shd w:val="clear" w:color="auto" w:fill="99CCFF"/>
            <w:tcMar/>
          </w:tcPr>
          <w:p w:rsidRPr="009E3AB8" w:rsidR="00DC7C6B" w:rsidP="00DC7C6B" w:rsidRDefault="00DC7C6B" w14:paraId="6D262B66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6C5BCF9A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19384859" w14:textId="77777777">
            <w:pPr>
              <w:rPr>
                <w:sz w:val="20"/>
                <w:szCs w:val="20"/>
              </w:rPr>
            </w:pPr>
          </w:p>
        </w:tc>
      </w:tr>
      <w:tr w:rsidR="77750214" w:rsidTr="77750214" w14:paraId="6845530B">
        <w:trPr>
          <w:trHeight w:val="300"/>
        </w:trPr>
        <w:tc>
          <w:tcPr>
            <w:tcW w:w="3404" w:type="dxa"/>
            <w:shd w:val="clear" w:color="auto" w:fill="99CCFF"/>
            <w:tcMar/>
          </w:tcPr>
          <w:p w:rsidR="77750214" w:rsidP="77750214" w:rsidRDefault="77750214" w14:paraId="7109F1DD" w14:textId="7EFF6BB4">
            <w:pPr>
              <w:pStyle w:val="Normal"/>
              <w:rPr>
                <w:b w:val="1"/>
                <w:bCs w:val="1"/>
                <w:sz w:val="20"/>
                <w:szCs w:val="20"/>
              </w:rPr>
            </w:pPr>
          </w:p>
        </w:tc>
        <w:tc>
          <w:tcPr>
            <w:tcW w:w="1316" w:type="dxa"/>
            <w:shd w:val="clear" w:color="auto" w:fill="CCECFF"/>
            <w:tcMar/>
          </w:tcPr>
          <w:p w:rsidR="77750214" w:rsidP="77750214" w:rsidRDefault="77750214" w14:paraId="05EAB3E1" w14:textId="754F65DC">
            <w:pPr>
              <w:pStyle w:val="Normal"/>
              <w:jc w:val="center"/>
              <w:rPr>
                <w:sz w:val="20"/>
                <w:szCs w:val="20"/>
              </w:rPr>
            </w:pPr>
          </w:p>
        </w:tc>
        <w:tc>
          <w:tcPr>
            <w:tcW w:w="6339" w:type="dxa"/>
            <w:shd w:val="clear" w:color="auto" w:fill="E2EFD9" w:themeFill="accent6" w:themeFillTint="33"/>
            <w:tcMar/>
          </w:tcPr>
          <w:p w:rsidR="77750214" w:rsidP="77750214" w:rsidRDefault="77750214" w14:paraId="7B5F63B3" w14:textId="39EE020D">
            <w:pPr>
              <w:pStyle w:val="Normal"/>
              <w:rPr>
                <w:sz w:val="20"/>
                <w:szCs w:val="20"/>
              </w:rPr>
            </w:pPr>
          </w:p>
        </w:tc>
      </w:tr>
      <w:tr w:rsidRPr="009E3AB8" w:rsidR="00DC7C6B" w:rsidTr="77750214" w14:paraId="5CD3439E" w14:textId="77777777">
        <w:tc>
          <w:tcPr>
            <w:tcW w:w="1539" w:type="pct"/>
            <w:shd w:val="clear" w:color="auto" w:fill="99CCFF"/>
            <w:tcMar/>
          </w:tcPr>
          <w:p w:rsidRPr="009E3AB8" w:rsidR="00DC7C6B" w:rsidP="00DC7C6B" w:rsidRDefault="00DC7C6B" w14:paraId="5EC6041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6D98D6C7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1B746F01" w14:textId="77777777">
            <w:pPr>
              <w:rPr>
                <w:sz w:val="20"/>
                <w:szCs w:val="20"/>
              </w:rPr>
            </w:pPr>
          </w:p>
        </w:tc>
      </w:tr>
    </w:tbl>
    <w:p w:rsidR="00DC7C6B" w:rsidRDefault="00DC7C6B" w14:paraId="7017197E" w14:textId="77777777"/>
    <w:sectPr w:rsidR="00DC7C6B">
      <w:headerReference w:type="default" r:id="rId6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0069D" w:rsidP="00F0069D" w:rsidRDefault="00F0069D" w14:paraId="69A7D6F5" w14:textId="77777777">
      <w:pPr>
        <w:spacing w:after="0" w:line="240" w:lineRule="auto"/>
      </w:pPr>
      <w:r>
        <w:separator/>
      </w:r>
    </w:p>
  </w:endnote>
  <w:endnote w:type="continuationSeparator" w:id="0">
    <w:p w:rsidR="00F0069D" w:rsidP="00F0069D" w:rsidRDefault="00F0069D" w14:paraId="7D376A5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0069D" w:rsidP="00F0069D" w:rsidRDefault="00F0069D" w14:paraId="501BA0E5" w14:textId="77777777">
      <w:pPr>
        <w:spacing w:after="0" w:line="240" w:lineRule="auto"/>
      </w:pPr>
      <w:r>
        <w:separator/>
      </w:r>
    </w:p>
  </w:footnote>
  <w:footnote w:type="continuationSeparator" w:id="0">
    <w:p w:rsidR="00F0069D" w:rsidP="00F0069D" w:rsidRDefault="00F0069D" w14:paraId="6CBE677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F0069D" w:rsidRDefault="00F0069D" w14:paraId="0E45F1C0" w14:textId="19D4145D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3BCBFFB7" wp14:editId="4AF45A3C">
          <wp:simplePos x="0" y="0"/>
          <wp:positionH relativeFrom="margin">
            <wp:posOffset>-457200</wp:posOffset>
          </wp:positionH>
          <wp:positionV relativeFrom="paragraph">
            <wp:posOffset>-238760</wp:posOffset>
          </wp:positionV>
          <wp:extent cx="5760720" cy="697230"/>
          <wp:effectExtent l="0" t="0" r="0" b="762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7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0069D" w:rsidRDefault="00F0069D" w14:paraId="62CA0706" w14:textId="77777777">
    <w:pPr>
      <w:pStyle w:val="En-tte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69D"/>
    <w:rsid w:val="00042A23"/>
    <w:rsid w:val="001163EA"/>
    <w:rsid w:val="00176EDA"/>
    <w:rsid w:val="00396988"/>
    <w:rsid w:val="004B347D"/>
    <w:rsid w:val="00500071"/>
    <w:rsid w:val="008B4A08"/>
    <w:rsid w:val="009C65DC"/>
    <w:rsid w:val="00B863A8"/>
    <w:rsid w:val="00CC501D"/>
    <w:rsid w:val="00D22A01"/>
    <w:rsid w:val="00DC7C6B"/>
    <w:rsid w:val="00F0069D"/>
    <w:rsid w:val="015EEDFC"/>
    <w:rsid w:val="01B4705B"/>
    <w:rsid w:val="02E1C09A"/>
    <w:rsid w:val="03230EC6"/>
    <w:rsid w:val="03E351B3"/>
    <w:rsid w:val="04301775"/>
    <w:rsid w:val="043C16CB"/>
    <w:rsid w:val="0451B033"/>
    <w:rsid w:val="046C6EBF"/>
    <w:rsid w:val="0557BF6B"/>
    <w:rsid w:val="0681B4B9"/>
    <w:rsid w:val="070A9718"/>
    <w:rsid w:val="08B61A0B"/>
    <w:rsid w:val="0A8C9D1B"/>
    <w:rsid w:val="0BA4ADEF"/>
    <w:rsid w:val="0C209353"/>
    <w:rsid w:val="0C8F9806"/>
    <w:rsid w:val="0CB9C280"/>
    <w:rsid w:val="0D55B29A"/>
    <w:rsid w:val="0DBD6B39"/>
    <w:rsid w:val="0ED9A281"/>
    <w:rsid w:val="0FC23E4B"/>
    <w:rsid w:val="1025A83D"/>
    <w:rsid w:val="102F7535"/>
    <w:rsid w:val="1104D0D4"/>
    <w:rsid w:val="11187124"/>
    <w:rsid w:val="11690236"/>
    <w:rsid w:val="129ACE77"/>
    <w:rsid w:val="12FF823B"/>
    <w:rsid w:val="137DA8E7"/>
    <w:rsid w:val="13E056B4"/>
    <w:rsid w:val="143E5900"/>
    <w:rsid w:val="14B71BFC"/>
    <w:rsid w:val="167B03C4"/>
    <w:rsid w:val="16FEED84"/>
    <w:rsid w:val="175CD466"/>
    <w:rsid w:val="17613CCC"/>
    <w:rsid w:val="17A7EBC5"/>
    <w:rsid w:val="186890F1"/>
    <w:rsid w:val="18AC1F43"/>
    <w:rsid w:val="190C2B16"/>
    <w:rsid w:val="19296B20"/>
    <w:rsid w:val="1959B438"/>
    <w:rsid w:val="19E5FA89"/>
    <w:rsid w:val="1A08167C"/>
    <w:rsid w:val="1A1D0EAA"/>
    <w:rsid w:val="1A48622A"/>
    <w:rsid w:val="1C310694"/>
    <w:rsid w:val="1CE82F9A"/>
    <w:rsid w:val="1D59E6B3"/>
    <w:rsid w:val="1DEEA1D3"/>
    <w:rsid w:val="1E27EF6C"/>
    <w:rsid w:val="1E38C158"/>
    <w:rsid w:val="1FA18E4F"/>
    <w:rsid w:val="1FF71D59"/>
    <w:rsid w:val="21341548"/>
    <w:rsid w:val="218589B6"/>
    <w:rsid w:val="21A6EA29"/>
    <w:rsid w:val="22056954"/>
    <w:rsid w:val="22271A84"/>
    <w:rsid w:val="226D3496"/>
    <w:rsid w:val="2325ACA0"/>
    <w:rsid w:val="237BF639"/>
    <w:rsid w:val="23A557A5"/>
    <w:rsid w:val="23A8E8A8"/>
    <w:rsid w:val="24E74BE3"/>
    <w:rsid w:val="259D6EF0"/>
    <w:rsid w:val="267B5602"/>
    <w:rsid w:val="287AC924"/>
    <w:rsid w:val="2A07CE2A"/>
    <w:rsid w:val="2A23771C"/>
    <w:rsid w:val="2A324F05"/>
    <w:rsid w:val="2A5F7643"/>
    <w:rsid w:val="2ADA1F5B"/>
    <w:rsid w:val="2B8E5A1F"/>
    <w:rsid w:val="2C3BEFEE"/>
    <w:rsid w:val="2DB2D46B"/>
    <w:rsid w:val="2DB51008"/>
    <w:rsid w:val="2EC68D4D"/>
    <w:rsid w:val="2EE8B238"/>
    <w:rsid w:val="2EEB747D"/>
    <w:rsid w:val="2F8DA249"/>
    <w:rsid w:val="2F948EAB"/>
    <w:rsid w:val="2FDEB85D"/>
    <w:rsid w:val="304F82B6"/>
    <w:rsid w:val="30D1F591"/>
    <w:rsid w:val="31CF9140"/>
    <w:rsid w:val="32BC6EB3"/>
    <w:rsid w:val="32C383AD"/>
    <w:rsid w:val="33371CEE"/>
    <w:rsid w:val="333A4287"/>
    <w:rsid w:val="34A1E836"/>
    <w:rsid w:val="34B1B91D"/>
    <w:rsid w:val="34FE3910"/>
    <w:rsid w:val="351554EA"/>
    <w:rsid w:val="3584B8F7"/>
    <w:rsid w:val="362837CD"/>
    <w:rsid w:val="37251C7C"/>
    <w:rsid w:val="375E4AAB"/>
    <w:rsid w:val="380D9247"/>
    <w:rsid w:val="38A1DEFF"/>
    <w:rsid w:val="38A660E9"/>
    <w:rsid w:val="39DA8C8A"/>
    <w:rsid w:val="3B3B2C46"/>
    <w:rsid w:val="3B3D40AC"/>
    <w:rsid w:val="3B4B5AAC"/>
    <w:rsid w:val="3BC57153"/>
    <w:rsid w:val="3BEAC487"/>
    <w:rsid w:val="3C059648"/>
    <w:rsid w:val="3C0A7247"/>
    <w:rsid w:val="3CCF6C74"/>
    <w:rsid w:val="3D0B4D39"/>
    <w:rsid w:val="3D2C11F0"/>
    <w:rsid w:val="3DCB841E"/>
    <w:rsid w:val="3E5198AF"/>
    <w:rsid w:val="3E687D0D"/>
    <w:rsid w:val="3EBF88C6"/>
    <w:rsid w:val="3EC4A545"/>
    <w:rsid w:val="3EFA1D25"/>
    <w:rsid w:val="3FDCEA92"/>
    <w:rsid w:val="403E5C5D"/>
    <w:rsid w:val="408388BB"/>
    <w:rsid w:val="40AD973F"/>
    <w:rsid w:val="40ADD24C"/>
    <w:rsid w:val="431AA5B2"/>
    <w:rsid w:val="43EACC85"/>
    <w:rsid w:val="4426C006"/>
    <w:rsid w:val="4468E930"/>
    <w:rsid w:val="44E16E4C"/>
    <w:rsid w:val="45BDA668"/>
    <w:rsid w:val="46A456A5"/>
    <w:rsid w:val="48D37E6F"/>
    <w:rsid w:val="49E11D65"/>
    <w:rsid w:val="49F46362"/>
    <w:rsid w:val="4A378003"/>
    <w:rsid w:val="4AF40520"/>
    <w:rsid w:val="4BC5B449"/>
    <w:rsid w:val="4BC63644"/>
    <w:rsid w:val="4BFA85A9"/>
    <w:rsid w:val="4C358E91"/>
    <w:rsid w:val="4C45AE3B"/>
    <w:rsid w:val="4C60C807"/>
    <w:rsid w:val="4CEC7F63"/>
    <w:rsid w:val="4D41FA2C"/>
    <w:rsid w:val="4E184206"/>
    <w:rsid w:val="4E28E53C"/>
    <w:rsid w:val="4F154F67"/>
    <w:rsid w:val="5057F426"/>
    <w:rsid w:val="50C6AF73"/>
    <w:rsid w:val="5171024C"/>
    <w:rsid w:val="51AB5455"/>
    <w:rsid w:val="52003801"/>
    <w:rsid w:val="520B230D"/>
    <w:rsid w:val="520B4139"/>
    <w:rsid w:val="52EA08F9"/>
    <w:rsid w:val="543084C3"/>
    <w:rsid w:val="545479AD"/>
    <w:rsid w:val="54A3D172"/>
    <w:rsid w:val="54ED9FB5"/>
    <w:rsid w:val="55003538"/>
    <w:rsid w:val="55C7917F"/>
    <w:rsid w:val="55F739D7"/>
    <w:rsid w:val="560DA92F"/>
    <w:rsid w:val="56C1A0F8"/>
    <w:rsid w:val="57BFF12A"/>
    <w:rsid w:val="5982D609"/>
    <w:rsid w:val="59D3EA8E"/>
    <w:rsid w:val="5A44ACF5"/>
    <w:rsid w:val="5A981B29"/>
    <w:rsid w:val="5A9A5BED"/>
    <w:rsid w:val="5AA5DFAE"/>
    <w:rsid w:val="5AFA1690"/>
    <w:rsid w:val="5B411DEB"/>
    <w:rsid w:val="5B42132C"/>
    <w:rsid w:val="5B74742C"/>
    <w:rsid w:val="5C9B5BCD"/>
    <w:rsid w:val="5D5C7B37"/>
    <w:rsid w:val="5E131A1A"/>
    <w:rsid w:val="5E32131F"/>
    <w:rsid w:val="5F9EAD81"/>
    <w:rsid w:val="5FB7B834"/>
    <w:rsid w:val="5FBD5F6F"/>
    <w:rsid w:val="604B1745"/>
    <w:rsid w:val="6092CF7D"/>
    <w:rsid w:val="618C1222"/>
    <w:rsid w:val="61CE0C05"/>
    <w:rsid w:val="61EF099E"/>
    <w:rsid w:val="62245BEB"/>
    <w:rsid w:val="6280FCD1"/>
    <w:rsid w:val="632806AB"/>
    <w:rsid w:val="649E1B5B"/>
    <w:rsid w:val="65EA378D"/>
    <w:rsid w:val="6656FA27"/>
    <w:rsid w:val="665BA457"/>
    <w:rsid w:val="6809E3E8"/>
    <w:rsid w:val="68CF9A96"/>
    <w:rsid w:val="690BCF3D"/>
    <w:rsid w:val="69D216FC"/>
    <w:rsid w:val="6A13805D"/>
    <w:rsid w:val="6AC8F26A"/>
    <w:rsid w:val="6B2A58D4"/>
    <w:rsid w:val="6C141E2C"/>
    <w:rsid w:val="6D569602"/>
    <w:rsid w:val="6DC5BB91"/>
    <w:rsid w:val="706D0089"/>
    <w:rsid w:val="7097DE5E"/>
    <w:rsid w:val="7399D0AE"/>
    <w:rsid w:val="754C59B2"/>
    <w:rsid w:val="767D48AC"/>
    <w:rsid w:val="76D3B56B"/>
    <w:rsid w:val="77750214"/>
    <w:rsid w:val="77C39F0E"/>
    <w:rsid w:val="79066D5C"/>
    <w:rsid w:val="790AAB3B"/>
    <w:rsid w:val="797508E0"/>
    <w:rsid w:val="7987AB2A"/>
    <w:rsid w:val="7C1989E4"/>
    <w:rsid w:val="7CA32A00"/>
    <w:rsid w:val="7CBAD09A"/>
    <w:rsid w:val="7D6BA730"/>
    <w:rsid w:val="7E620518"/>
    <w:rsid w:val="7F4EE9FD"/>
    <w:rsid w:val="7FA00AF4"/>
    <w:rsid w:val="7FA54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113E68E"/>
  <w15:chartTrackingRefBased/>
  <w15:docId w15:val="{E943B1CD-7058-4CDF-A464-221DFFD4238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F0069D"/>
  </w:style>
  <w:style w:type="paragraph" w:styleId="Pieddepage">
    <w:name w:val="footer"/>
    <w:basedOn w:val="Normal"/>
    <w:link w:val="Pieddepag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F0069D"/>
  </w:style>
  <w:style w:type="table" w:styleId="Grilledutableau">
    <w:name w:val="Table Grid"/>
    <w:basedOn w:val="TableauNormal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lledutableau1" w:customStyle="1">
    <w:name w:val="Grille du tableau1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lledutableau2" w:customStyle="1">
    <w:name w:val="Grille du tableau2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rsid w:val="001163EA"/>
    <w:pPr>
      <w:ind w:left="720"/>
      <w:contextualSpacing/>
    </w:pPr>
  </w:style>
  <w:style w:type="character" w:styleId="ui-provider" w:customStyle="1">
    <w:name w:val="ui-provider"/>
    <w:basedOn w:val="Policepardfaut"/>
    <w:rsid w:val="001163EA"/>
  </w:style>
  <w:style w:type="table" w:styleId="Grilledutableau3" w:customStyle="1">
    <w:name w:val="Grille du tableau3"/>
    <w:basedOn w:val="TableauNormal"/>
    <w:next w:val="Grilledutableau"/>
    <w:uiPriority w:val="39"/>
    <w:rsid w:val="00176ED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Policepardfau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53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hyperlink" Target="mailto:laura.schuft@univ-cotedazur.fr" TargetMode="External" Id="Re82ecc645b904182" /><Relationship Type="http://schemas.openxmlformats.org/officeDocument/2006/relationships/hyperlink" Target="https://univ-cotedazur.fr/formation/offre-de-formation/master-staps-ms-parcours-dts" TargetMode="External" Id="Rd057c8555688466b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Helene De-San-Lazaro</dc:creator>
  <keywords/>
  <dc:description/>
  <lastModifiedBy>Laura Schuft</lastModifiedBy>
  <revision>6</revision>
  <dcterms:created xsi:type="dcterms:W3CDTF">2024-09-27T09:46:00.0000000Z</dcterms:created>
  <dcterms:modified xsi:type="dcterms:W3CDTF">2024-11-05T08:54:06.8904451Z</dcterms:modified>
</coreProperties>
</file>